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095B" w14:textId="067C9394" w:rsidR="002C78C9" w:rsidRPr="007160B9" w:rsidRDefault="002C78C9" w:rsidP="002C78C9">
      <w:pPr>
        <w:jc w:val="both"/>
        <w:rPr>
          <w:b/>
          <w:bCs/>
          <w:i/>
          <w:sz w:val="14"/>
          <w:szCs w:val="14"/>
        </w:rPr>
      </w:pPr>
      <w:r>
        <w:rPr>
          <w:sz w:val="14"/>
          <w:szCs w:val="14"/>
        </w:rPr>
        <w:tab/>
      </w:r>
    </w:p>
    <w:p w14:paraId="6C48C5F1" w14:textId="77777777" w:rsidR="002C78C9" w:rsidRPr="00B80C44" w:rsidRDefault="002C78C9" w:rsidP="002C78C9">
      <w:pPr>
        <w:ind w:left="5664"/>
        <w:rPr>
          <w:b/>
          <w:bCs/>
          <w:sz w:val="18"/>
          <w:szCs w:val="18"/>
        </w:rPr>
      </w:pPr>
      <w:r w:rsidRPr="00B80C44">
        <w:rPr>
          <w:b/>
          <w:bCs/>
          <w:sz w:val="18"/>
          <w:szCs w:val="18"/>
        </w:rPr>
        <w:t>GAZİANTEP ÜNİVERSİTESİ TIP FAKÜLTESİ</w:t>
      </w:r>
    </w:p>
    <w:p w14:paraId="3EDE9F3E" w14:textId="77777777" w:rsidR="002C78C9" w:rsidRPr="00B80C44" w:rsidRDefault="002C78C9" w:rsidP="002C78C9">
      <w:pPr>
        <w:ind w:left="2124" w:firstLine="708"/>
        <w:rPr>
          <w:b/>
          <w:bCs/>
          <w:sz w:val="18"/>
          <w:szCs w:val="18"/>
        </w:rPr>
      </w:pPr>
      <w:r w:rsidRPr="00B80C44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3</w:t>
      </w:r>
      <w:r w:rsidRPr="00B80C44">
        <w:rPr>
          <w:b/>
          <w:bCs/>
          <w:sz w:val="18"/>
          <w:szCs w:val="18"/>
        </w:rPr>
        <w:t>-202</w:t>
      </w:r>
      <w:r>
        <w:rPr>
          <w:b/>
          <w:bCs/>
          <w:sz w:val="18"/>
          <w:szCs w:val="18"/>
        </w:rPr>
        <w:t>4</w:t>
      </w:r>
      <w:r w:rsidRPr="00B80C44">
        <w:rPr>
          <w:b/>
          <w:bCs/>
          <w:sz w:val="18"/>
          <w:szCs w:val="18"/>
        </w:rPr>
        <w:t xml:space="preserve"> EĞİTİM ÖĞRETİM YILI </w:t>
      </w:r>
      <w:r w:rsidRPr="00B80C44">
        <w:rPr>
          <w:b/>
          <w:bCs/>
          <w:color w:val="FF0000"/>
          <w:sz w:val="18"/>
          <w:szCs w:val="18"/>
          <w:u w:val="single"/>
        </w:rPr>
        <w:t xml:space="preserve">TÜRKÇE TIP </w:t>
      </w:r>
      <w:r w:rsidRPr="00B80C44">
        <w:rPr>
          <w:b/>
          <w:bCs/>
          <w:color w:val="FF0000"/>
          <w:sz w:val="18"/>
          <w:szCs w:val="18"/>
        </w:rPr>
        <w:t xml:space="preserve">ve </w:t>
      </w:r>
      <w:r w:rsidRPr="00B80C44">
        <w:rPr>
          <w:b/>
          <w:bCs/>
          <w:color w:val="FF0000"/>
          <w:sz w:val="18"/>
          <w:szCs w:val="18"/>
          <w:u w:val="single"/>
        </w:rPr>
        <w:t>İNGİLİZCE TIP</w:t>
      </w:r>
      <w:r w:rsidRPr="00B80C44">
        <w:rPr>
          <w:b/>
          <w:bCs/>
          <w:sz w:val="18"/>
          <w:szCs w:val="18"/>
        </w:rPr>
        <w:t xml:space="preserve"> DÖNEM 4 EĞİTİM PROGRAMI</w:t>
      </w:r>
    </w:p>
    <w:p w14:paraId="7D8FEE8D" w14:textId="77777777" w:rsidR="002C78C9" w:rsidRPr="00B80C44" w:rsidRDefault="002C78C9" w:rsidP="002C78C9">
      <w:pPr>
        <w:rPr>
          <w:sz w:val="18"/>
          <w:szCs w:val="18"/>
        </w:rPr>
      </w:pPr>
    </w:p>
    <w:tbl>
      <w:tblPr>
        <w:tblW w:w="0" w:type="auto"/>
        <w:tblInd w:w="9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4"/>
        <w:gridCol w:w="1984"/>
        <w:gridCol w:w="1710"/>
        <w:gridCol w:w="1549"/>
        <w:gridCol w:w="1702"/>
        <w:gridCol w:w="1701"/>
      </w:tblGrid>
      <w:tr w:rsidR="002C78C9" w:rsidRPr="00FB2D88" w14:paraId="2CE1C4EA" w14:textId="77777777" w:rsidTr="00BA292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A00B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736B938B" w14:textId="77777777" w:rsidR="002C78C9" w:rsidRPr="00B80C44" w:rsidRDefault="002C78C9" w:rsidP="00BA2929">
            <w:pPr>
              <w:jc w:val="center"/>
              <w:rPr>
                <w:b/>
                <w:sz w:val="16"/>
                <w:szCs w:val="16"/>
              </w:rPr>
            </w:pPr>
            <w:r w:rsidRPr="00B80C44">
              <w:rPr>
                <w:b/>
                <w:sz w:val="16"/>
                <w:szCs w:val="16"/>
              </w:rPr>
              <w:t>STAJLAR</w:t>
            </w:r>
          </w:p>
          <w:p w14:paraId="01083BA1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33FB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54AAE945" w14:textId="77777777" w:rsidR="002C78C9" w:rsidRPr="00B80C44" w:rsidRDefault="002C78C9" w:rsidP="00BA2929">
            <w:pPr>
              <w:jc w:val="center"/>
              <w:rPr>
                <w:b/>
                <w:sz w:val="16"/>
                <w:szCs w:val="16"/>
              </w:rPr>
            </w:pPr>
            <w:r w:rsidRPr="00B80C44">
              <w:rPr>
                <w:b/>
                <w:sz w:val="16"/>
                <w:szCs w:val="16"/>
              </w:rPr>
              <w:t>STAJ SÜRELERİ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3CD2D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B80C44">
              <w:rPr>
                <w:sz w:val="16"/>
                <w:szCs w:val="16"/>
              </w:rPr>
              <w:t xml:space="preserve"> Ağustos 202</w:t>
            </w:r>
            <w:r>
              <w:rPr>
                <w:sz w:val="16"/>
                <w:szCs w:val="16"/>
              </w:rPr>
              <w:t>3</w:t>
            </w:r>
            <w:r w:rsidRPr="00B80C44">
              <w:rPr>
                <w:sz w:val="16"/>
                <w:szCs w:val="16"/>
              </w:rPr>
              <w:t>-</w:t>
            </w:r>
          </w:p>
          <w:p w14:paraId="61A3160E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B80C44">
              <w:rPr>
                <w:sz w:val="16"/>
                <w:szCs w:val="16"/>
              </w:rPr>
              <w:t xml:space="preserve"> Ekim 202</w:t>
            </w:r>
            <w:r>
              <w:rPr>
                <w:sz w:val="16"/>
                <w:szCs w:val="16"/>
              </w:rPr>
              <w:t>3</w:t>
            </w:r>
          </w:p>
          <w:p w14:paraId="489207B4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E5E75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B80C44">
              <w:rPr>
                <w:sz w:val="16"/>
                <w:szCs w:val="16"/>
              </w:rPr>
              <w:t xml:space="preserve"> Ekim 202</w:t>
            </w:r>
            <w:r>
              <w:rPr>
                <w:sz w:val="16"/>
                <w:szCs w:val="16"/>
              </w:rPr>
              <w:t>3</w:t>
            </w:r>
            <w:r w:rsidRPr="00B80C44">
              <w:rPr>
                <w:sz w:val="16"/>
                <w:szCs w:val="16"/>
              </w:rPr>
              <w:t>-</w:t>
            </w:r>
          </w:p>
          <w:p w14:paraId="64BA6EB7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B80C44">
              <w:rPr>
                <w:sz w:val="16"/>
                <w:szCs w:val="16"/>
              </w:rPr>
              <w:t xml:space="preserve"> Aralık 202</w:t>
            </w:r>
            <w:r>
              <w:rPr>
                <w:sz w:val="16"/>
                <w:szCs w:val="16"/>
              </w:rPr>
              <w:t>3</w:t>
            </w:r>
          </w:p>
          <w:p w14:paraId="5F3655DE" w14:textId="77777777" w:rsidR="002C78C9" w:rsidRPr="00B80C44" w:rsidRDefault="002C78C9" w:rsidP="00BA2929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B80C44">
              <w:rPr>
                <w:b/>
                <w:i/>
                <w:sz w:val="16"/>
                <w:szCs w:val="16"/>
                <w:u w:val="single"/>
              </w:rPr>
              <w:t>3</w:t>
            </w:r>
            <w:r>
              <w:rPr>
                <w:b/>
                <w:i/>
                <w:sz w:val="16"/>
                <w:szCs w:val="16"/>
                <w:u w:val="single"/>
              </w:rPr>
              <w:t>0</w:t>
            </w:r>
            <w:r w:rsidRPr="00B80C44">
              <w:rPr>
                <w:b/>
                <w:i/>
                <w:sz w:val="16"/>
                <w:szCs w:val="16"/>
                <w:u w:val="single"/>
              </w:rPr>
              <w:t>-0</w:t>
            </w:r>
            <w:r>
              <w:rPr>
                <w:b/>
                <w:i/>
                <w:sz w:val="16"/>
                <w:szCs w:val="16"/>
                <w:u w:val="single"/>
              </w:rPr>
              <w:t>7</w:t>
            </w:r>
            <w:r w:rsidRPr="00B80C44">
              <w:rPr>
                <w:b/>
                <w:i/>
                <w:sz w:val="16"/>
                <w:szCs w:val="16"/>
                <w:u w:val="single"/>
              </w:rPr>
              <w:t xml:space="preserve">  Ocak 202</w:t>
            </w:r>
            <w:r>
              <w:rPr>
                <w:b/>
                <w:i/>
                <w:sz w:val="16"/>
                <w:szCs w:val="16"/>
                <w:u w:val="single"/>
              </w:rPr>
              <w:t>4</w:t>
            </w:r>
            <w:r w:rsidRPr="00B80C44">
              <w:rPr>
                <w:b/>
                <w:i/>
                <w:sz w:val="16"/>
                <w:szCs w:val="16"/>
                <w:u w:val="single"/>
              </w:rPr>
              <w:t xml:space="preserve"> tatil (1Hafta)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91B5C" w14:textId="77777777" w:rsidR="002C78C9" w:rsidRPr="006956F5" w:rsidRDefault="002C78C9" w:rsidP="00BA292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6956F5">
              <w:rPr>
                <w:bCs/>
                <w:color w:val="000000" w:themeColor="text1"/>
                <w:sz w:val="16"/>
                <w:szCs w:val="16"/>
              </w:rPr>
              <w:t>08 Ocak-15 Mart</w:t>
            </w:r>
          </w:p>
          <w:p w14:paraId="20EB7FFA" w14:textId="77777777" w:rsidR="002C78C9" w:rsidRPr="006956F5" w:rsidRDefault="002C78C9" w:rsidP="00BA2929">
            <w:pPr>
              <w:jc w:val="center"/>
              <w:rPr>
                <w:sz w:val="16"/>
                <w:szCs w:val="16"/>
              </w:rPr>
            </w:pPr>
            <w:r w:rsidRPr="006956F5">
              <w:rPr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4E59" w14:textId="77777777" w:rsidR="002C78C9" w:rsidRPr="006956F5" w:rsidRDefault="002C78C9" w:rsidP="00BA2929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</w:rPr>
              <w:t>18</w:t>
            </w:r>
            <w:r w:rsidRPr="006956F5">
              <w:rPr>
                <w:bCs/>
                <w:color w:val="000000" w:themeColor="text1"/>
                <w:sz w:val="16"/>
                <w:szCs w:val="16"/>
              </w:rPr>
              <w:t xml:space="preserve"> Mart</w:t>
            </w:r>
            <w:r>
              <w:rPr>
                <w:bCs/>
                <w:color w:val="000000" w:themeColor="text1"/>
                <w:sz w:val="16"/>
                <w:szCs w:val="16"/>
              </w:rPr>
              <w:t>-31 Mayıs</w:t>
            </w:r>
          </w:p>
          <w:p w14:paraId="655F6C78" w14:textId="77777777" w:rsidR="002C78C9" w:rsidRDefault="002C78C9" w:rsidP="00BA2929">
            <w:pPr>
              <w:jc w:val="center"/>
              <w:rPr>
                <w:sz w:val="16"/>
                <w:szCs w:val="16"/>
              </w:rPr>
            </w:pPr>
            <w:r w:rsidRPr="006956F5">
              <w:rPr>
                <w:sz w:val="16"/>
                <w:szCs w:val="16"/>
              </w:rPr>
              <w:t>2024</w:t>
            </w:r>
          </w:p>
          <w:p w14:paraId="18D12405" w14:textId="77777777" w:rsidR="002C78C9" w:rsidRPr="0096722F" w:rsidRDefault="002C78C9" w:rsidP="00BA2929">
            <w:pPr>
              <w:jc w:val="center"/>
              <w:rPr>
                <w:b/>
                <w:bCs/>
                <w:sz w:val="16"/>
                <w:szCs w:val="16"/>
              </w:rPr>
            </w:pPr>
            <w:r w:rsidRPr="0096722F">
              <w:rPr>
                <w:b/>
                <w:bCs/>
                <w:sz w:val="16"/>
                <w:szCs w:val="16"/>
              </w:rPr>
              <w:t>(8-12</w:t>
            </w:r>
          </w:p>
          <w:p w14:paraId="2A5F80ED" w14:textId="77777777" w:rsidR="002C78C9" w:rsidRPr="00FB2D88" w:rsidRDefault="002C78C9" w:rsidP="00BA292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96722F">
              <w:rPr>
                <w:b/>
                <w:bCs/>
                <w:sz w:val="16"/>
                <w:szCs w:val="16"/>
              </w:rPr>
              <w:t>1 Hafta bayram tatili)</w:t>
            </w:r>
          </w:p>
        </w:tc>
      </w:tr>
      <w:tr w:rsidR="002C78C9" w:rsidRPr="00B80C44" w14:paraId="6D80B1D0" w14:textId="77777777" w:rsidTr="00BA292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FD0D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3A37D6D5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GENEL CERRAHİ (8 HAFTA)</w:t>
            </w:r>
          </w:p>
          <w:p w14:paraId="0B396DA4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+</w:t>
            </w:r>
          </w:p>
          <w:p w14:paraId="352FF243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ADLİ TIP  (2 HAFTA)</w:t>
            </w:r>
          </w:p>
          <w:p w14:paraId="0B6DCB56" w14:textId="77777777" w:rsidR="002C78C9" w:rsidRPr="00B80C44" w:rsidRDefault="002C78C9" w:rsidP="00BA292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E514D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3C21AD25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8 HAFTA</w:t>
            </w:r>
          </w:p>
          <w:p w14:paraId="72FC4ACA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+</w:t>
            </w:r>
          </w:p>
          <w:p w14:paraId="53CE2C3B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2 HAFTA</w:t>
            </w:r>
          </w:p>
          <w:p w14:paraId="2783AF39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E4BE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6B8507FD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6990733D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 xml:space="preserve">GRUP-1 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584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0EEEEA8C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7EA8BE6B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 xml:space="preserve">GRUP-2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0C9A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0C5641FF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642E8324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 xml:space="preserve">GRUP-3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DC0F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632C1F70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2EBEEC6C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 xml:space="preserve">GRUP-4 </w:t>
            </w:r>
          </w:p>
        </w:tc>
      </w:tr>
      <w:tr w:rsidR="002C78C9" w:rsidRPr="00B80C44" w14:paraId="71450F99" w14:textId="77777777" w:rsidTr="00BA292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27CCF" w14:textId="77777777" w:rsidR="002C78C9" w:rsidRPr="00B80C44" w:rsidRDefault="002C78C9" w:rsidP="00BA2929">
            <w:pPr>
              <w:ind w:right="-70"/>
              <w:rPr>
                <w:sz w:val="16"/>
                <w:szCs w:val="16"/>
              </w:rPr>
            </w:pPr>
          </w:p>
          <w:p w14:paraId="14EB01F8" w14:textId="77777777" w:rsidR="002C78C9" w:rsidRPr="00B80C44" w:rsidRDefault="002C78C9" w:rsidP="00BA2929">
            <w:pPr>
              <w:ind w:right="-70"/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 xml:space="preserve">ÇOCUK SAĞLIĞI VE HASTALIKLARI  </w:t>
            </w:r>
          </w:p>
          <w:p w14:paraId="16B748CF" w14:textId="77777777" w:rsidR="002C78C9" w:rsidRPr="00B80C44" w:rsidRDefault="002C78C9" w:rsidP="00BA2929">
            <w:pPr>
              <w:ind w:right="-70"/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(10 HAFTA)</w:t>
            </w:r>
          </w:p>
          <w:p w14:paraId="1070EC24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EABB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7E7CF6F9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10 HAFTA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BB601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11220E78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 xml:space="preserve">GRUP-2 </w:t>
            </w:r>
          </w:p>
          <w:p w14:paraId="6291DDB8" w14:textId="77777777" w:rsidR="002C78C9" w:rsidRPr="00B80C44" w:rsidRDefault="002C78C9" w:rsidP="00BA2929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CAAA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73B2A808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 xml:space="preserve">GRUP-3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37AA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1F9538DF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 xml:space="preserve">GRUP-4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7AC2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127943B7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GRUP-1</w:t>
            </w:r>
          </w:p>
          <w:p w14:paraId="512771C9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</w:tc>
      </w:tr>
      <w:tr w:rsidR="002C78C9" w:rsidRPr="00B80C44" w14:paraId="7E302761" w14:textId="77777777" w:rsidTr="00BA292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449C9" w14:textId="77777777" w:rsidR="002C78C9" w:rsidRPr="00B80C44" w:rsidRDefault="002C78C9" w:rsidP="00BA2929">
            <w:pPr>
              <w:ind w:right="-211"/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KADIN HST. VE DOĞ.(6 HAFTA)</w:t>
            </w:r>
          </w:p>
          <w:p w14:paraId="653F5864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+</w:t>
            </w:r>
          </w:p>
          <w:p w14:paraId="4A2EF342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KARDİYOLOJİ  (2 HAFTA)</w:t>
            </w:r>
          </w:p>
          <w:p w14:paraId="063704BF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+</w:t>
            </w:r>
          </w:p>
          <w:p w14:paraId="07BDB7BB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KALP DAMAR CERRAHİSİ (1HAFTA)</w:t>
            </w:r>
          </w:p>
          <w:p w14:paraId="143E3815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+</w:t>
            </w:r>
          </w:p>
          <w:p w14:paraId="31FA4B7B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ÇOCUK CERRAHİSİ (1 HAFTA)</w:t>
            </w:r>
          </w:p>
          <w:p w14:paraId="6A2E7CF5" w14:textId="77777777" w:rsidR="002C78C9" w:rsidRPr="00B80C44" w:rsidRDefault="002C78C9" w:rsidP="00BA292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CA397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6 HAFTA</w:t>
            </w:r>
          </w:p>
          <w:p w14:paraId="0C9C9081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+</w:t>
            </w:r>
          </w:p>
          <w:p w14:paraId="6D6064A0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2 HAFTA</w:t>
            </w:r>
          </w:p>
          <w:p w14:paraId="26013E12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+</w:t>
            </w:r>
          </w:p>
          <w:p w14:paraId="18B6FA67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1 HAFTA</w:t>
            </w:r>
          </w:p>
          <w:p w14:paraId="3EB10E4B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+</w:t>
            </w:r>
          </w:p>
          <w:p w14:paraId="297E3B06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1 HAFTA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1E9B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41C220D0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4F7192BE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5317724B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GRUP-3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76F8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1F48EC20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4B974DE8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0694A5A9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GRUP-4</w:t>
            </w:r>
          </w:p>
          <w:p w14:paraId="0FA3F8D9" w14:textId="77777777" w:rsidR="002C78C9" w:rsidRPr="00B80C44" w:rsidRDefault="002C78C9" w:rsidP="00BA292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5601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0F862E8C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29B45D98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0777548F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GRUP-1</w:t>
            </w:r>
          </w:p>
          <w:p w14:paraId="07F3983E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2F08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322D1BB3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078C7B0C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335926BE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GRUP-2</w:t>
            </w:r>
          </w:p>
        </w:tc>
      </w:tr>
      <w:tr w:rsidR="002C78C9" w:rsidRPr="00B80C44" w14:paraId="531366C5" w14:textId="77777777" w:rsidTr="00BA292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A4B5" w14:textId="77777777" w:rsidR="002C78C9" w:rsidRPr="00B80C44" w:rsidRDefault="002C78C9" w:rsidP="00BA2929">
            <w:pPr>
              <w:rPr>
                <w:sz w:val="16"/>
                <w:szCs w:val="16"/>
              </w:rPr>
            </w:pPr>
          </w:p>
          <w:p w14:paraId="41B27FF5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İÇ HASTALIKLARI (10 HAFTA)</w:t>
            </w:r>
          </w:p>
          <w:p w14:paraId="77E3A96D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A91D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194FBABE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10 HAFTA</w:t>
            </w:r>
          </w:p>
          <w:p w14:paraId="22BBD295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6384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4A187A12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 xml:space="preserve">GRUP-4 </w:t>
            </w:r>
          </w:p>
          <w:p w14:paraId="280FEA71" w14:textId="77777777" w:rsidR="002C78C9" w:rsidRPr="00B80C44" w:rsidRDefault="002C78C9" w:rsidP="00BA2929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CC18" w14:textId="77777777" w:rsidR="002C78C9" w:rsidRPr="00B80C44" w:rsidRDefault="002C78C9" w:rsidP="00BA2929">
            <w:pPr>
              <w:rPr>
                <w:sz w:val="16"/>
                <w:szCs w:val="16"/>
              </w:rPr>
            </w:pPr>
          </w:p>
          <w:p w14:paraId="2B1F5C6F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>GRUP-1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CC23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7789554B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 xml:space="preserve">GRUP-2 </w:t>
            </w:r>
          </w:p>
          <w:p w14:paraId="6A9A24BD" w14:textId="77777777" w:rsidR="002C78C9" w:rsidRPr="00B80C44" w:rsidRDefault="002C78C9" w:rsidP="00BA292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68A9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773BFADA" w14:textId="77777777" w:rsidR="002C78C9" w:rsidRPr="00B80C44" w:rsidRDefault="002C78C9" w:rsidP="00BA2929">
            <w:pPr>
              <w:jc w:val="center"/>
              <w:rPr>
                <w:sz w:val="16"/>
                <w:szCs w:val="16"/>
              </w:rPr>
            </w:pPr>
            <w:r w:rsidRPr="00B80C44">
              <w:rPr>
                <w:sz w:val="16"/>
                <w:szCs w:val="16"/>
              </w:rPr>
              <w:t xml:space="preserve">GRUP-3 </w:t>
            </w:r>
          </w:p>
        </w:tc>
      </w:tr>
    </w:tbl>
    <w:p w14:paraId="2A5A6ADC" w14:textId="77777777" w:rsidR="002C78C9" w:rsidRPr="00B80C44" w:rsidRDefault="002C78C9" w:rsidP="002C78C9">
      <w:pPr>
        <w:rPr>
          <w:b/>
          <w:i/>
          <w:sz w:val="16"/>
          <w:szCs w:val="16"/>
          <w:u w:val="single"/>
        </w:rPr>
      </w:pPr>
      <w:r w:rsidRPr="00B80C44">
        <w:rPr>
          <w:sz w:val="16"/>
          <w:szCs w:val="16"/>
        </w:rPr>
        <w:tab/>
      </w:r>
    </w:p>
    <w:p w14:paraId="69C244D9" w14:textId="77777777" w:rsidR="002C78C9" w:rsidRPr="00B80C44" w:rsidRDefault="002C78C9" w:rsidP="002C78C9">
      <w:pPr>
        <w:rPr>
          <w:b/>
          <w:bCs/>
          <w:i/>
          <w:sz w:val="16"/>
          <w:szCs w:val="16"/>
          <w:u w:val="single"/>
        </w:rPr>
      </w:pPr>
    </w:p>
    <w:p w14:paraId="5CD82B3F" w14:textId="77777777" w:rsidR="002C78C9" w:rsidRPr="00B80C44" w:rsidRDefault="002C78C9" w:rsidP="002C78C9">
      <w:pPr>
        <w:rPr>
          <w:b/>
          <w:sz w:val="16"/>
          <w:szCs w:val="16"/>
        </w:rPr>
      </w:pPr>
      <w:r w:rsidRPr="00B80C44">
        <w:rPr>
          <w:b/>
          <w:bCs/>
          <w:i/>
          <w:sz w:val="16"/>
          <w:szCs w:val="16"/>
          <w:u w:val="single"/>
        </w:rPr>
        <w:t xml:space="preserve">NOT: </w:t>
      </w:r>
      <w:r w:rsidRPr="00B80C44">
        <w:rPr>
          <w:b/>
          <w:sz w:val="16"/>
          <w:szCs w:val="16"/>
        </w:rPr>
        <w:t>HER STAJIN SON 2 (İKİ) GÜNÜ STAJ SINAVLARI YAPILACAKTIR.</w:t>
      </w:r>
    </w:p>
    <w:p w14:paraId="6BFFF7BC" w14:textId="77777777" w:rsidR="002C78C9" w:rsidRPr="00B80C44" w:rsidRDefault="002C78C9" w:rsidP="002C78C9">
      <w:pPr>
        <w:rPr>
          <w:b/>
          <w:sz w:val="16"/>
          <w:szCs w:val="16"/>
        </w:rPr>
      </w:pPr>
      <w:r w:rsidRPr="00B80C44">
        <w:rPr>
          <w:sz w:val="16"/>
          <w:szCs w:val="16"/>
        </w:rPr>
        <w:t xml:space="preserve">           SINAV SONUÇLARI </w:t>
      </w:r>
      <w:r w:rsidRPr="00B80C44">
        <w:rPr>
          <w:b/>
          <w:sz w:val="16"/>
          <w:szCs w:val="16"/>
        </w:rPr>
        <w:t xml:space="preserve">( </w:t>
      </w:r>
      <w:r w:rsidRPr="00B80C44">
        <w:rPr>
          <w:b/>
        </w:rPr>
        <w:t xml:space="preserve">STAJ BİTİMİNDEN İTİBAREN </w:t>
      </w:r>
      <w:r w:rsidRPr="00B80C44">
        <w:rPr>
          <w:b/>
          <w:u w:val="single"/>
        </w:rPr>
        <w:t>1 HAFTA İÇERİSİNDE</w:t>
      </w:r>
      <w:r w:rsidRPr="00B80C44">
        <w:rPr>
          <w:b/>
          <w:sz w:val="16"/>
          <w:szCs w:val="16"/>
        </w:rPr>
        <w:t xml:space="preserve">) </w:t>
      </w:r>
      <w:r w:rsidRPr="00B80C44">
        <w:rPr>
          <w:b/>
          <w:sz w:val="16"/>
          <w:szCs w:val="16"/>
          <w:u w:val="single"/>
        </w:rPr>
        <w:t xml:space="preserve">E-KAYIT </w:t>
      </w:r>
      <w:r w:rsidRPr="00B80C44">
        <w:rPr>
          <w:sz w:val="16"/>
          <w:szCs w:val="16"/>
        </w:rPr>
        <w:t xml:space="preserve">SİSTEMİNE EKLENEREK </w:t>
      </w:r>
      <w:r w:rsidRPr="00B80C44">
        <w:rPr>
          <w:b/>
          <w:sz w:val="16"/>
          <w:szCs w:val="16"/>
        </w:rPr>
        <w:t>DEKANLIĞA YAZILI</w:t>
      </w:r>
      <w:r w:rsidRPr="00B80C44">
        <w:rPr>
          <w:sz w:val="16"/>
          <w:szCs w:val="16"/>
        </w:rPr>
        <w:t xml:space="preserve"> OLARAK BİLDİRİLECEKTİR.</w:t>
      </w:r>
      <w:r w:rsidRPr="00B80C44">
        <w:rPr>
          <w:sz w:val="16"/>
          <w:szCs w:val="16"/>
        </w:rPr>
        <w:tab/>
      </w:r>
    </w:p>
    <w:p w14:paraId="55CFDE0F" w14:textId="77777777" w:rsidR="002C78C9" w:rsidRPr="00B80C44" w:rsidRDefault="002C78C9" w:rsidP="002C78C9">
      <w:pPr>
        <w:rPr>
          <w:b/>
          <w:sz w:val="16"/>
          <w:szCs w:val="16"/>
        </w:rPr>
      </w:pPr>
    </w:p>
    <w:p w14:paraId="2286BB8B" w14:textId="77777777" w:rsidR="002C78C9" w:rsidRPr="00B80C44" w:rsidRDefault="002C78C9" w:rsidP="002C78C9">
      <w:pPr>
        <w:rPr>
          <w:b/>
          <w:sz w:val="18"/>
          <w:szCs w:val="18"/>
        </w:rPr>
      </w:pPr>
      <w:r w:rsidRPr="00B80C44">
        <w:rPr>
          <w:b/>
          <w:sz w:val="18"/>
          <w:szCs w:val="18"/>
        </w:rPr>
        <w:t xml:space="preserve">- 1. Genel Cerrahi Stajı + 2. Adli Tıp Stajı  Stajlarında öğrenciler,  stajlarını bu sıraya göre yapacaklardır. </w:t>
      </w:r>
    </w:p>
    <w:p w14:paraId="25D59206" w14:textId="77777777" w:rsidR="002C78C9" w:rsidRPr="00B80C44" w:rsidRDefault="002C78C9" w:rsidP="002C78C9">
      <w:pPr>
        <w:rPr>
          <w:b/>
          <w:sz w:val="18"/>
          <w:szCs w:val="18"/>
        </w:rPr>
      </w:pPr>
      <w:r w:rsidRPr="00B80C44">
        <w:rPr>
          <w:b/>
          <w:sz w:val="18"/>
          <w:szCs w:val="18"/>
        </w:rPr>
        <w:t xml:space="preserve">- 1. Kadın Hastalıkları ve Doğum Stajı + 2. Kardiyoloji + 3. Kalp Damar Cerrahisi + 4.Çocuk Cerrahisi Stajlarında öğrenciler,  stajlarını bu sıraya göre yapacaklardır. </w:t>
      </w:r>
    </w:p>
    <w:p w14:paraId="09486B2D" w14:textId="12C180A1" w:rsidR="002C78C9" w:rsidRDefault="002C78C9" w:rsidP="002C78C9">
      <w:pPr>
        <w:rPr>
          <w:b/>
          <w:sz w:val="18"/>
          <w:szCs w:val="18"/>
        </w:rPr>
      </w:pPr>
      <w:r w:rsidRPr="00B80C44">
        <w:rPr>
          <w:b/>
          <w:sz w:val="18"/>
          <w:szCs w:val="18"/>
        </w:rPr>
        <w:t>- Stajlardan başarısız olan öğrenciler,  sadece sorumlu oldukları stajları alacaklardır.</w:t>
      </w:r>
    </w:p>
    <w:p w14:paraId="24704B0D" w14:textId="77777777" w:rsidR="002C78C9" w:rsidRDefault="002C78C9">
      <w:pPr>
        <w:overflowPunct/>
        <w:autoSpaceDE/>
        <w:autoSpaceDN/>
        <w:adjustRightInd/>
        <w:textAlignment w:val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02FBEBCC" w14:textId="77777777" w:rsidR="002C78C9" w:rsidRDefault="002C78C9" w:rsidP="002C78C9">
      <w:pPr>
        <w:pStyle w:val="Balk1"/>
        <w:jc w:val="center"/>
        <w:rPr>
          <w:szCs w:val="16"/>
        </w:rPr>
      </w:pPr>
    </w:p>
    <w:p w14:paraId="15919BD2" w14:textId="77777777" w:rsidR="002C78C9" w:rsidRPr="002538A1" w:rsidRDefault="002C78C9" w:rsidP="002C78C9">
      <w:pPr>
        <w:jc w:val="center"/>
      </w:pPr>
    </w:p>
    <w:p w14:paraId="0E138F4D" w14:textId="77777777" w:rsidR="002C78C9" w:rsidRPr="00377940" w:rsidRDefault="002C78C9" w:rsidP="002C78C9">
      <w:pPr>
        <w:pStyle w:val="Balk1"/>
        <w:jc w:val="center"/>
        <w:rPr>
          <w:szCs w:val="16"/>
        </w:rPr>
      </w:pPr>
      <w:r w:rsidRPr="00377940">
        <w:rPr>
          <w:szCs w:val="16"/>
        </w:rPr>
        <w:t>GAZİANTEP ÜNİVERSİTESİ TIP FAKÜLTESİ</w:t>
      </w:r>
    </w:p>
    <w:p w14:paraId="1F6D3672" w14:textId="77777777" w:rsidR="002C78C9" w:rsidRPr="00377940" w:rsidRDefault="002C78C9" w:rsidP="002C78C9">
      <w:pPr>
        <w:ind w:left="2832" w:firstLine="708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</w:t>
      </w:r>
      <w:r w:rsidRPr="00377940">
        <w:rPr>
          <w:b/>
          <w:sz w:val="16"/>
          <w:szCs w:val="16"/>
        </w:rPr>
        <w:t>202</w:t>
      </w:r>
      <w:r>
        <w:rPr>
          <w:b/>
          <w:sz w:val="16"/>
          <w:szCs w:val="16"/>
        </w:rPr>
        <w:t>3</w:t>
      </w:r>
      <w:r w:rsidRPr="00377940">
        <w:rPr>
          <w:b/>
          <w:sz w:val="16"/>
          <w:szCs w:val="16"/>
        </w:rPr>
        <w:t>-202</w:t>
      </w:r>
      <w:r>
        <w:rPr>
          <w:b/>
          <w:sz w:val="16"/>
          <w:szCs w:val="16"/>
        </w:rPr>
        <w:t>4</w:t>
      </w:r>
      <w:r w:rsidRPr="00377940">
        <w:rPr>
          <w:b/>
          <w:sz w:val="16"/>
          <w:szCs w:val="16"/>
        </w:rPr>
        <w:t xml:space="preserve"> EĞİTİM ÖĞRETİM YILI TÜRKÇE TIP </w:t>
      </w:r>
      <w:r w:rsidRPr="00377940">
        <w:rPr>
          <w:b/>
          <w:bCs/>
          <w:sz w:val="16"/>
          <w:szCs w:val="16"/>
          <w:u w:val="single"/>
        </w:rPr>
        <w:t>5.SINIF</w:t>
      </w:r>
      <w:r w:rsidRPr="00377940">
        <w:rPr>
          <w:b/>
          <w:bCs/>
          <w:sz w:val="16"/>
          <w:szCs w:val="16"/>
        </w:rPr>
        <w:t xml:space="preserve"> </w:t>
      </w:r>
      <w:r w:rsidRPr="00377940">
        <w:rPr>
          <w:b/>
          <w:sz w:val="16"/>
          <w:szCs w:val="16"/>
        </w:rPr>
        <w:t>EĞİTİM PROĞRAMI</w:t>
      </w:r>
    </w:p>
    <w:p w14:paraId="3BCE731B" w14:textId="77777777" w:rsidR="002C78C9" w:rsidRPr="00377940" w:rsidRDefault="002C78C9" w:rsidP="002C78C9">
      <w:pPr>
        <w:ind w:left="-851"/>
        <w:rPr>
          <w:sz w:val="16"/>
          <w:szCs w:val="16"/>
        </w:rPr>
      </w:pPr>
    </w:p>
    <w:tbl>
      <w:tblPr>
        <w:tblW w:w="14175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7"/>
        <w:gridCol w:w="851"/>
        <w:gridCol w:w="850"/>
        <w:gridCol w:w="851"/>
        <w:gridCol w:w="850"/>
        <w:gridCol w:w="922"/>
        <w:gridCol w:w="921"/>
        <w:gridCol w:w="850"/>
        <w:gridCol w:w="851"/>
        <w:gridCol w:w="850"/>
        <w:gridCol w:w="851"/>
        <w:gridCol w:w="850"/>
        <w:gridCol w:w="851"/>
        <w:gridCol w:w="850"/>
      </w:tblGrid>
      <w:tr w:rsidR="002C78C9" w:rsidRPr="00377940" w14:paraId="0CA27B50" w14:textId="77777777" w:rsidTr="00BA2929">
        <w:trPr>
          <w:trHeight w:val="984"/>
        </w:trPr>
        <w:tc>
          <w:tcPr>
            <w:tcW w:w="2977" w:type="dxa"/>
          </w:tcPr>
          <w:p w14:paraId="7A22956B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</w:p>
          <w:p w14:paraId="1BCB1612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ÖĞRENCİLER</w:t>
            </w:r>
          </w:p>
          <w:p w14:paraId="591A6F1A" w14:textId="77777777" w:rsidR="002C78C9" w:rsidRPr="00377940" w:rsidRDefault="002C78C9" w:rsidP="00BA29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6252BF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Pr="0037794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25</w:t>
            </w:r>
          </w:p>
          <w:p w14:paraId="3B153FD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Ağustos</w:t>
            </w:r>
            <w:r w:rsidRPr="00377940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3</w:t>
            </w:r>
          </w:p>
          <w:p w14:paraId="393EADB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349A1493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Ağustos</w:t>
            </w:r>
            <w:r w:rsidRPr="0037794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15</w:t>
            </w:r>
          </w:p>
          <w:p w14:paraId="16142ADD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Eylül</w:t>
            </w:r>
          </w:p>
          <w:p w14:paraId="1EBD238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5907965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377940">
              <w:rPr>
                <w:sz w:val="16"/>
                <w:szCs w:val="16"/>
              </w:rPr>
              <w:t xml:space="preserve"> Eylül-</w:t>
            </w:r>
            <w:r>
              <w:rPr>
                <w:sz w:val="16"/>
                <w:szCs w:val="16"/>
              </w:rPr>
              <w:t>06</w:t>
            </w:r>
            <w:r w:rsidRPr="003779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Ekim</w:t>
            </w:r>
          </w:p>
          <w:p w14:paraId="131FE50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49A1C0FD" w14:textId="77777777" w:rsidR="002C78C9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09-27</w:t>
            </w:r>
          </w:p>
          <w:p w14:paraId="5D759162" w14:textId="77777777" w:rsidR="002C78C9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Ekim</w:t>
            </w:r>
          </w:p>
          <w:p w14:paraId="025756E3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22" w:type="dxa"/>
          </w:tcPr>
          <w:p w14:paraId="6BAD06B9" w14:textId="77777777" w:rsidR="002C78C9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Ekim-17 Kasım</w:t>
            </w:r>
          </w:p>
          <w:p w14:paraId="67E7D341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21" w:type="dxa"/>
          </w:tcPr>
          <w:p w14:paraId="43A052AF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377940">
              <w:rPr>
                <w:sz w:val="16"/>
                <w:szCs w:val="16"/>
              </w:rPr>
              <w:t xml:space="preserve"> Kasım- </w:t>
            </w:r>
            <w:r>
              <w:rPr>
                <w:sz w:val="16"/>
                <w:szCs w:val="16"/>
              </w:rPr>
              <w:t xml:space="preserve">8 </w:t>
            </w:r>
            <w:r w:rsidRPr="00377940">
              <w:rPr>
                <w:sz w:val="16"/>
                <w:szCs w:val="16"/>
              </w:rPr>
              <w:t>Aralık</w:t>
            </w:r>
          </w:p>
          <w:p w14:paraId="7890D6E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</w:p>
          <w:p w14:paraId="6790E86E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3D31AAB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56DFCE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11-29</w:t>
            </w:r>
            <w:r w:rsidRPr="00377940">
              <w:rPr>
                <w:sz w:val="16"/>
                <w:szCs w:val="16"/>
              </w:rPr>
              <w:t xml:space="preserve"> Aralık  202</w:t>
            </w:r>
            <w:r>
              <w:rPr>
                <w:sz w:val="16"/>
                <w:szCs w:val="16"/>
              </w:rPr>
              <w:t>4</w:t>
            </w:r>
          </w:p>
          <w:p w14:paraId="578BF106" w14:textId="77777777" w:rsidR="002C78C9" w:rsidRPr="00377940" w:rsidRDefault="002C78C9" w:rsidP="00BA2929">
            <w:pPr>
              <w:jc w:val="center"/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30</w:t>
            </w:r>
            <w:r w:rsidRPr="0037794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Aralık 2023</w:t>
            </w:r>
            <w:r w:rsidRPr="0037794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07</w:t>
            </w:r>
            <w:r w:rsidRPr="00377940">
              <w:rPr>
                <w:b/>
                <w:sz w:val="16"/>
                <w:szCs w:val="16"/>
              </w:rPr>
              <w:t xml:space="preserve"> Ocak 202</w:t>
            </w:r>
            <w:r>
              <w:rPr>
                <w:b/>
                <w:sz w:val="16"/>
                <w:szCs w:val="16"/>
              </w:rPr>
              <w:t>4)</w:t>
            </w:r>
          </w:p>
          <w:p w14:paraId="2EAA5B7B" w14:textId="77777777" w:rsidR="002C78C9" w:rsidRPr="00377940" w:rsidRDefault="002C78C9" w:rsidP="00BA2929">
            <w:pPr>
              <w:jc w:val="center"/>
              <w:rPr>
                <w:b/>
                <w:sz w:val="16"/>
                <w:szCs w:val="16"/>
                <w:highlight w:val="yellow"/>
                <w:u w:val="single"/>
              </w:rPr>
            </w:pPr>
            <w:r w:rsidRPr="00377940">
              <w:rPr>
                <w:b/>
                <w:sz w:val="16"/>
                <w:szCs w:val="16"/>
              </w:rPr>
              <w:t>1 hafta tatil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884518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08-26</w:t>
            </w:r>
            <w:r w:rsidRPr="00377940">
              <w:rPr>
                <w:sz w:val="16"/>
                <w:szCs w:val="16"/>
              </w:rPr>
              <w:t xml:space="preserve"> Ocak  202</w:t>
            </w:r>
            <w:r>
              <w:rPr>
                <w:sz w:val="16"/>
                <w:szCs w:val="16"/>
              </w:rPr>
              <w:t>4</w:t>
            </w:r>
          </w:p>
          <w:p w14:paraId="67388BB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</w:p>
          <w:p w14:paraId="7F541BD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8BC90FF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Ocak-</w:t>
            </w:r>
            <w:r w:rsidRPr="003779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 Şubat</w:t>
            </w:r>
            <w:r w:rsidRPr="00377940">
              <w:rPr>
                <w:sz w:val="16"/>
                <w:szCs w:val="16"/>
              </w:rPr>
              <w:t xml:space="preserve"> </w:t>
            </w:r>
          </w:p>
          <w:p w14:paraId="55135F93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63467B8B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Şubat</w:t>
            </w:r>
            <w:r w:rsidRPr="0037794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08</w:t>
            </w:r>
            <w:r w:rsidRPr="003779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Mart</w:t>
            </w:r>
            <w:r w:rsidRPr="00377940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1FE67F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1-29</w:t>
            </w:r>
            <w:r w:rsidRPr="003779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Mart</w:t>
            </w:r>
          </w:p>
          <w:p w14:paraId="37E7AB8D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4DAD0FDF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Pr="0037794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26</w:t>
            </w:r>
          </w:p>
          <w:p w14:paraId="0346BB14" w14:textId="77777777" w:rsidR="002C78C9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Nisan</w:t>
            </w:r>
            <w:r w:rsidRPr="00377940">
              <w:rPr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 xml:space="preserve">4         </w:t>
            </w:r>
          </w:p>
          <w:p w14:paraId="4B83924E" w14:textId="77777777" w:rsidR="002C78C9" w:rsidRDefault="002C78C9" w:rsidP="00BA292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90A258" w14:textId="77777777" w:rsidR="002C78C9" w:rsidRPr="0096722F" w:rsidRDefault="002C78C9" w:rsidP="00BA2929">
            <w:pPr>
              <w:jc w:val="center"/>
              <w:rPr>
                <w:b/>
                <w:bCs/>
                <w:sz w:val="16"/>
                <w:szCs w:val="16"/>
              </w:rPr>
            </w:pPr>
            <w:r w:rsidRPr="0096722F">
              <w:rPr>
                <w:b/>
                <w:bCs/>
                <w:sz w:val="16"/>
                <w:szCs w:val="16"/>
              </w:rPr>
              <w:t>(8-12</w:t>
            </w:r>
          </w:p>
          <w:p w14:paraId="74B0B294" w14:textId="77777777" w:rsidR="002C78C9" w:rsidRPr="00433E7C" w:rsidRDefault="002C78C9" w:rsidP="00BA2929">
            <w:pPr>
              <w:jc w:val="center"/>
              <w:rPr>
                <w:b/>
                <w:bCs/>
                <w:sz w:val="16"/>
                <w:szCs w:val="16"/>
              </w:rPr>
            </w:pPr>
            <w:r w:rsidRPr="0096722F">
              <w:rPr>
                <w:b/>
                <w:bCs/>
                <w:sz w:val="16"/>
                <w:szCs w:val="16"/>
              </w:rPr>
              <w:t>1 Hafta bayram tatili)</w:t>
            </w:r>
          </w:p>
        </w:tc>
        <w:tc>
          <w:tcPr>
            <w:tcW w:w="850" w:type="dxa"/>
          </w:tcPr>
          <w:p w14:paraId="39BFC2D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Nisan-17 Mayıs 2024</w:t>
            </w:r>
          </w:p>
        </w:tc>
      </w:tr>
      <w:tr w:rsidR="002C78C9" w:rsidRPr="00377940" w14:paraId="4FFC04D8" w14:textId="77777777" w:rsidTr="00BA2929">
        <w:tc>
          <w:tcPr>
            <w:tcW w:w="2977" w:type="dxa"/>
          </w:tcPr>
          <w:p w14:paraId="5061714C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1. GÖZ HASTALIKLARI</w:t>
            </w:r>
          </w:p>
          <w:p w14:paraId="45444428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6F77A4F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850" w:type="dxa"/>
            <w:tcBorders>
              <w:right w:val="nil"/>
            </w:tcBorders>
          </w:tcPr>
          <w:p w14:paraId="3F1C295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366B36D1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850" w:type="dxa"/>
          </w:tcPr>
          <w:p w14:paraId="4A22B09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922" w:type="dxa"/>
          </w:tcPr>
          <w:p w14:paraId="2FDD615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921" w:type="dxa"/>
          </w:tcPr>
          <w:p w14:paraId="5AEBB08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850" w:type="dxa"/>
          </w:tcPr>
          <w:p w14:paraId="1EDF084D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D4E37B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BCDEE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851" w:type="dxa"/>
          </w:tcPr>
          <w:p w14:paraId="24BFC8A4" w14:textId="77777777" w:rsidR="002C78C9" w:rsidRPr="00377940" w:rsidRDefault="002C78C9" w:rsidP="00BA2929">
            <w:pPr>
              <w:ind w:left="-90" w:firstLine="90"/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850" w:type="dxa"/>
          </w:tcPr>
          <w:p w14:paraId="6C810023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851" w:type="dxa"/>
          </w:tcPr>
          <w:p w14:paraId="2BEF204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850" w:type="dxa"/>
          </w:tcPr>
          <w:p w14:paraId="0FB5E41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</w:tr>
      <w:tr w:rsidR="002C78C9" w:rsidRPr="00377940" w14:paraId="49344FCC" w14:textId="77777777" w:rsidTr="00BA2929">
        <w:tc>
          <w:tcPr>
            <w:tcW w:w="2977" w:type="dxa"/>
          </w:tcPr>
          <w:p w14:paraId="1252BF0B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2. GÖĞÜS HASTALIKLARI</w:t>
            </w:r>
          </w:p>
          <w:p w14:paraId="0B77C40B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CA8929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850" w:type="dxa"/>
            <w:tcBorders>
              <w:right w:val="nil"/>
            </w:tcBorders>
          </w:tcPr>
          <w:p w14:paraId="3A0BA3D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6B991671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850" w:type="dxa"/>
          </w:tcPr>
          <w:p w14:paraId="6AFED4C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922" w:type="dxa"/>
          </w:tcPr>
          <w:p w14:paraId="4D34B293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921" w:type="dxa"/>
          </w:tcPr>
          <w:p w14:paraId="79B38FB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850" w:type="dxa"/>
          </w:tcPr>
          <w:p w14:paraId="789E136F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5C782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79EFC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851" w:type="dxa"/>
          </w:tcPr>
          <w:p w14:paraId="79F11C1B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850" w:type="dxa"/>
          </w:tcPr>
          <w:p w14:paraId="31D01E3D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851" w:type="dxa"/>
          </w:tcPr>
          <w:p w14:paraId="1824C95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850" w:type="dxa"/>
          </w:tcPr>
          <w:p w14:paraId="564C53B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</w:tr>
      <w:tr w:rsidR="002C78C9" w:rsidRPr="00377940" w14:paraId="779E89F0" w14:textId="77777777" w:rsidTr="00BA2929">
        <w:tc>
          <w:tcPr>
            <w:tcW w:w="2977" w:type="dxa"/>
          </w:tcPr>
          <w:p w14:paraId="76E6276A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3. ÜROLOJİ</w:t>
            </w:r>
          </w:p>
          <w:p w14:paraId="7682F355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18BDFE6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850" w:type="dxa"/>
            <w:tcBorders>
              <w:right w:val="nil"/>
            </w:tcBorders>
          </w:tcPr>
          <w:p w14:paraId="4BD4F53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43CFB28B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850" w:type="dxa"/>
          </w:tcPr>
          <w:p w14:paraId="1201527E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922" w:type="dxa"/>
          </w:tcPr>
          <w:p w14:paraId="57C6770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921" w:type="dxa"/>
          </w:tcPr>
          <w:p w14:paraId="73D022E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850" w:type="dxa"/>
          </w:tcPr>
          <w:p w14:paraId="12D8B578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EB66848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CB41A9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851" w:type="dxa"/>
          </w:tcPr>
          <w:p w14:paraId="4EA2D061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850" w:type="dxa"/>
          </w:tcPr>
          <w:p w14:paraId="5720E6DD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851" w:type="dxa"/>
          </w:tcPr>
          <w:p w14:paraId="24458D0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850" w:type="dxa"/>
          </w:tcPr>
          <w:p w14:paraId="1B3FBF6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</w:tr>
      <w:tr w:rsidR="002C78C9" w:rsidRPr="00377940" w14:paraId="073813F2" w14:textId="77777777" w:rsidTr="00BA2929">
        <w:tc>
          <w:tcPr>
            <w:tcW w:w="2977" w:type="dxa"/>
          </w:tcPr>
          <w:p w14:paraId="181EACE2" w14:textId="77777777" w:rsidR="002C78C9" w:rsidRPr="00377940" w:rsidRDefault="002C78C9" w:rsidP="00BA2929">
            <w:pPr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4. ENFEKSİYON HAST.VE KL.BAKT.</w:t>
            </w:r>
          </w:p>
          <w:p w14:paraId="6BDB14C5" w14:textId="77777777" w:rsidR="002C78C9" w:rsidRPr="00377940" w:rsidRDefault="002C78C9" w:rsidP="00BA2929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EB8AC0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850" w:type="dxa"/>
            <w:tcBorders>
              <w:right w:val="nil"/>
            </w:tcBorders>
          </w:tcPr>
          <w:p w14:paraId="1DAC2FB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71AFF2B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850" w:type="dxa"/>
          </w:tcPr>
          <w:p w14:paraId="05FE87B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922" w:type="dxa"/>
          </w:tcPr>
          <w:p w14:paraId="10A9EE8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921" w:type="dxa"/>
          </w:tcPr>
          <w:p w14:paraId="6230392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850" w:type="dxa"/>
          </w:tcPr>
          <w:p w14:paraId="6F0CBEDE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7032B9B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ACB4F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851" w:type="dxa"/>
          </w:tcPr>
          <w:p w14:paraId="0FA6876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850" w:type="dxa"/>
          </w:tcPr>
          <w:p w14:paraId="02A4311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851" w:type="dxa"/>
          </w:tcPr>
          <w:p w14:paraId="6FFBF03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850" w:type="dxa"/>
          </w:tcPr>
          <w:p w14:paraId="2F3B0B9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</w:tr>
      <w:tr w:rsidR="002C78C9" w:rsidRPr="00377940" w14:paraId="23812BA6" w14:textId="77777777" w:rsidTr="00BA2929">
        <w:tc>
          <w:tcPr>
            <w:tcW w:w="2977" w:type="dxa"/>
          </w:tcPr>
          <w:p w14:paraId="0D61E2F7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5. DERMATOLOJİ</w:t>
            </w:r>
          </w:p>
          <w:p w14:paraId="7F4CCC1C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403F38B8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850" w:type="dxa"/>
            <w:tcBorders>
              <w:right w:val="nil"/>
            </w:tcBorders>
          </w:tcPr>
          <w:p w14:paraId="546FD01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608E2B9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850" w:type="dxa"/>
          </w:tcPr>
          <w:p w14:paraId="492B0CA8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922" w:type="dxa"/>
          </w:tcPr>
          <w:p w14:paraId="139169D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921" w:type="dxa"/>
          </w:tcPr>
          <w:p w14:paraId="4C962AA8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850" w:type="dxa"/>
          </w:tcPr>
          <w:p w14:paraId="37EF48C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C884CF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9BFD13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851" w:type="dxa"/>
          </w:tcPr>
          <w:p w14:paraId="5F488FC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850" w:type="dxa"/>
          </w:tcPr>
          <w:p w14:paraId="7DBFAE6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851" w:type="dxa"/>
          </w:tcPr>
          <w:p w14:paraId="3D91EC8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850" w:type="dxa"/>
          </w:tcPr>
          <w:p w14:paraId="222C95F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</w:tr>
      <w:tr w:rsidR="002C78C9" w:rsidRPr="00377940" w14:paraId="73655B37" w14:textId="77777777" w:rsidTr="00BA2929">
        <w:tc>
          <w:tcPr>
            <w:tcW w:w="2977" w:type="dxa"/>
          </w:tcPr>
          <w:p w14:paraId="2D7444C4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6. KBB HASTALIKLARI</w:t>
            </w:r>
          </w:p>
          <w:p w14:paraId="607ED54A" w14:textId="77777777" w:rsidR="002C78C9" w:rsidRPr="00377940" w:rsidRDefault="002C78C9" w:rsidP="00BA2929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CC959A9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850" w:type="dxa"/>
            <w:tcBorders>
              <w:right w:val="nil"/>
            </w:tcBorders>
          </w:tcPr>
          <w:p w14:paraId="5381AA2B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306A248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850" w:type="dxa"/>
          </w:tcPr>
          <w:p w14:paraId="730891B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922" w:type="dxa"/>
          </w:tcPr>
          <w:p w14:paraId="2ACAA2D9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921" w:type="dxa"/>
          </w:tcPr>
          <w:p w14:paraId="3AD62D6F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850" w:type="dxa"/>
          </w:tcPr>
          <w:p w14:paraId="4599C38E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EFFC5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FAFB88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851" w:type="dxa"/>
          </w:tcPr>
          <w:p w14:paraId="034795C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850" w:type="dxa"/>
          </w:tcPr>
          <w:p w14:paraId="6C49884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851" w:type="dxa"/>
          </w:tcPr>
          <w:p w14:paraId="5BFDB9E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850" w:type="dxa"/>
          </w:tcPr>
          <w:p w14:paraId="2FD0AC0E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</w:tr>
      <w:tr w:rsidR="002C78C9" w:rsidRPr="00377940" w14:paraId="0E614E27" w14:textId="77777777" w:rsidTr="00BA2929">
        <w:tc>
          <w:tcPr>
            <w:tcW w:w="2977" w:type="dxa"/>
          </w:tcPr>
          <w:p w14:paraId="12694DC9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7. ORTOPEDİ VE TRAVMATOLOJİ</w:t>
            </w:r>
          </w:p>
          <w:p w14:paraId="6CD9D4C9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BC508C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850" w:type="dxa"/>
            <w:tcBorders>
              <w:right w:val="nil"/>
            </w:tcBorders>
          </w:tcPr>
          <w:p w14:paraId="50EE612E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6413060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850" w:type="dxa"/>
          </w:tcPr>
          <w:p w14:paraId="48DB8FC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922" w:type="dxa"/>
          </w:tcPr>
          <w:p w14:paraId="2A28104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921" w:type="dxa"/>
          </w:tcPr>
          <w:p w14:paraId="5E0529BD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850" w:type="dxa"/>
          </w:tcPr>
          <w:p w14:paraId="071F2F79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26CF971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AA3EA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851" w:type="dxa"/>
          </w:tcPr>
          <w:p w14:paraId="5331E43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850" w:type="dxa"/>
          </w:tcPr>
          <w:p w14:paraId="3C0C9BC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851" w:type="dxa"/>
          </w:tcPr>
          <w:p w14:paraId="4AC1B31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850" w:type="dxa"/>
          </w:tcPr>
          <w:p w14:paraId="03FFFB88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</w:tr>
      <w:tr w:rsidR="002C78C9" w:rsidRPr="00377940" w14:paraId="3A0C1E61" w14:textId="77777777" w:rsidTr="00BA2929">
        <w:tc>
          <w:tcPr>
            <w:tcW w:w="2977" w:type="dxa"/>
          </w:tcPr>
          <w:p w14:paraId="45FFD50E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8. NÖROLOJİ</w:t>
            </w:r>
          </w:p>
          <w:p w14:paraId="029D5E58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A390AC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850" w:type="dxa"/>
            <w:tcBorders>
              <w:right w:val="nil"/>
            </w:tcBorders>
          </w:tcPr>
          <w:p w14:paraId="295FE9C3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5F97AA6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850" w:type="dxa"/>
          </w:tcPr>
          <w:p w14:paraId="587196C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922" w:type="dxa"/>
          </w:tcPr>
          <w:p w14:paraId="18B203D9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921" w:type="dxa"/>
          </w:tcPr>
          <w:p w14:paraId="004A4E1D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850" w:type="dxa"/>
          </w:tcPr>
          <w:p w14:paraId="3DA35D71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F4486A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EE8B49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851" w:type="dxa"/>
          </w:tcPr>
          <w:p w14:paraId="5462487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850" w:type="dxa"/>
          </w:tcPr>
          <w:p w14:paraId="5982A1A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851" w:type="dxa"/>
          </w:tcPr>
          <w:p w14:paraId="03801B6D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850" w:type="dxa"/>
          </w:tcPr>
          <w:p w14:paraId="64A8C7F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</w:tr>
      <w:tr w:rsidR="002C78C9" w:rsidRPr="00377940" w14:paraId="0B954B8A" w14:textId="77777777" w:rsidTr="00BA2929">
        <w:tc>
          <w:tcPr>
            <w:tcW w:w="2977" w:type="dxa"/>
          </w:tcPr>
          <w:p w14:paraId="7DF64C4C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9. PSİKİYATRİ</w:t>
            </w:r>
          </w:p>
          <w:p w14:paraId="6CD9F060" w14:textId="77777777" w:rsidR="002C78C9" w:rsidRPr="00377940" w:rsidRDefault="002C78C9" w:rsidP="00BA292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FE77AF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850" w:type="dxa"/>
            <w:tcBorders>
              <w:right w:val="nil"/>
            </w:tcBorders>
          </w:tcPr>
          <w:p w14:paraId="6E64A1A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259A7ABB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850" w:type="dxa"/>
          </w:tcPr>
          <w:p w14:paraId="3263238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922" w:type="dxa"/>
          </w:tcPr>
          <w:p w14:paraId="2057232D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921" w:type="dxa"/>
          </w:tcPr>
          <w:p w14:paraId="49ED381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850" w:type="dxa"/>
          </w:tcPr>
          <w:p w14:paraId="2C8E5DF1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CB6C33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6CC91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851" w:type="dxa"/>
          </w:tcPr>
          <w:p w14:paraId="7A6B273B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850" w:type="dxa"/>
          </w:tcPr>
          <w:p w14:paraId="7BCD0541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851" w:type="dxa"/>
          </w:tcPr>
          <w:p w14:paraId="034F948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850" w:type="dxa"/>
          </w:tcPr>
          <w:p w14:paraId="1F012FD9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</w:tr>
      <w:tr w:rsidR="002C78C9" w:rsidRPr="00377940" w14:paraId="71AADFCA" w14:textId="77777777" w:rsidTr="00BA2929">
        <w:tc>
          <w:tcPr>
            <w:tcW w:w="2977" w:type="dxa"/>
          </w:tcPr>
          <w:p w14:paraId="797F9DFC" w14:textId="77777777" w:rsidR="002C78C9" w:rsidRPr="00377940" w:rsidRDefault="002C78C9" w:rsidP="00BA2929">
            <w:pPr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10. BEYİN CERRAHİSİ (2 HAFTA) + ANESTEZİYOLOJİ (1 HAFTA)</w:t>
            </w:r>
          </w:p>
        </w:tc>
        <w:tc>
          <w:tcPr>
            <w:tcW w:w="851" w:type="dxa"/>
          </w:tcPr>
          <w:p w14:paraId="2FDCB6DF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850" w:type="dxa"/>
            <w:tcBorders>
              <w:right w:val="nil"/>
            </w:tcBorders>
          </w:tcPr>
          <w:p w14:paraId="41605943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284D276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850" w:type="dxa"/>
          </w:tcPr>
          <w:p w14:paraId="32EE2A09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922" w:type="dxa"/>
          </w:tcPr>
          <w:p w14:paraId="75CF5FE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921" w:type="dxa"/>
          </w:tcPr>
          <w:p w14:paraId="2F9F097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850" w:type="dxa"/>
          </w:tcPr>
          <w:p w14:paraId="033A1CE1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7729BA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C98307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851" w:type="dxa"/>
          </w:tcPr>
          <w:p w14:paraId="77B4609B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850" w:type="dxa"/>
          </w:tcPr>
          <w:p w14:paraId="5DEB1BEF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851" w:type="dxa"/>
          </w:tcPr>
          <w:p w14:paraId="1F9B82F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850" w:type="dxa"/>
          </w:tcPr>
          <w:p w14:paraId="2BFBB06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</w:tr>
      <w:tr w:rsidR="002C78C9" w:rsidRPr="00377940" w14:paraId="51CF86DB" w14:textId="77777777" w:rsidTr="00BA2929">
        <w:tc>
          <w:tcPr>
            <w:tcW w:w="2977" w:type="dxa"/>
          </w:tcPr>
          <w:p w14:paraId="43584510" w14:textId="77777777" w:rsidR="002C78C9" w:rsidRPr="00377940" w:rsidRDefault="002C78C9" w:rsidP="00BA2929">
            <w:pPr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11. ANESTEZİYOLOJİ (1 HAFTA) + FİZİKSEL TIP VE REHA.(2 HAFTA)</w:t>
            </w:r>
          </w:p>
        </w:tc>
        <w:tc>
          <w:tcPr>
            <w:tcW w:w="851" w:type="dxa"/>
          </w:tcPr>
          <w:p w14:paraId="2C5E5A3E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850" w:type="dxa"/>
            <w:tcBorders>
              <w:right w:val="nil"/>
            </w:tcBorders>
          </w:tcPr>
          <w:p w14:paraId="3AB8D7C9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603B1D0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850" w:type="dxa"/>
          </w:tcPr>
          <w:p w14:paraId="56D460D1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922" w:type="dxa"/>
          </w:tcPr>
          <w:p w14:paraId="2C93074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921" w:type="dxa"/>
          </w:tcPr>
          <w:p w14:paraId="1F8AB7A3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850" w:type="dxa"/>
          </w:tcPr>
          <w:p w14:paraId="27B3AC5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2E6CA43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AEA4B93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851" w:type="dxa"/>
          </w:tcPr>
          <w:p w14:paraId="69621B1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850" w:type="dxa"/>
          </w:tcPr>
          <w:p w14:paraId="73B5651E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851" w:type="dxa"/>
          </w:tcPr>
          <w:p w14:paraId="10F5191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850" w:type="dxa"/>
          </w:tcPr>
          <w:p w14:paraId="25D0AED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</w:tr>
      <w:tr w:rsidR="002C78C9" w:rsidRPr="00377940" w14:paraId="2C00D131" w14:textId="77777777" w:rsidTr="00BA2929">
        <w:tc>
          <w:tcPr>
            <w:tcW w:w="2977" w:type="dxa"/>
          </w:tcPr>
          <w:p w14:paraId="21754DDC" w14:textId="77777777" w:rsidR="002C78C9" w:rsidRPr="00377940" w:rsidRDefault="002C78C9" w:rsidP="00BA2929">
            <w:pPr>
              <w:rPr>
                <w:b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12. RADYOLOJİ (2 HAFTA)  + NÜKLEER TIP (1 HAFTA)</w:t>
            </w:r>
          </w:p>
        </w:tc>
        <w:tc>
          <w:tcPr>
            <w:tcW w:w="851" w:type="dxa"/>
          </w:tcPr>
          <w:p w14:paraId="2C38C3A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850" w:type="dxa"/>
            <w:tcBorders>
              <w:right w:val="nil"/>
            </w:tcBorders>
          </w:tcPr>
          <w:p w14:paraId="18B658CD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26796B5E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850" w:type="dxa"/>
          </w:tcPr>
          <w:p w14:paraId="1B18C626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922" w:type="dxa"/>
          </w:tcPr>
          <w:p w14:paraId="207660D8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921" w:type="dxa"/>
          </w:tcPr>
          <w:p w14:paraId="786E0B6B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850" w:type="dxa"/>
          </w:tcPr>
          <w:p w14:paraId="30B8F69E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D9D0DB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2E4A0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851" w:type="dxa"/>
          </w:tcPr>
          <w:p w14:paraId="3FDA108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850" w:type="dxa"/>
          </w:tcPr>
          <w:p w14:paraId="2BB826A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851" w:type="dxa"/>
          </w:tcPr>
          <w:p w14:paraId="52AF2C2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  <w:tc>
          <w:tcPr>
            <w:tcW w:w="850" w:type="dxa"/>
          </w:tcPr>
          <w:p w14:paraId="253CE3ED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</w:tr>
      <w:tr w:rsidR="002C78C9" w:rsidRPr="00377940" w14:paraId="06871EAB" w14:textId="77777777" w:rsidTr="00BA2929">
        <w:trPr>
          <w:trHeight w:val="305"/>
        </w:trPr>
        <w:tc>
          <w:tcPr>
            <w:tcW w:w="2977" w:type="dxa"/>
          </w:tcPr>
          <w:p w14:paraId="36661354" w14:textId="77777777" w:rsidR="002C78C9" w:rsidRPr="00377940" w:rsidRDefault="002C78C9" w:rsidP="00BA2929">
            <w:pPr>
              <w:rPr>
                <w:b/>
                <w:color w:val="FF6600"/>
                <w:sz w:val="16"/>
                <w:szCs w:val="16"/>
              </w:rPr>
            </w:pPr>
            <w:r w:rsidRPr="00377940">
              <w:rPr>
                <w:b/>
                <w:sz w:val="16"/>
                <w:szCs w:val="16"/>
              </w:rPr>
              <w:t>13. GÖĞÜS CERRAHİSİ (2 HAFTA) + PLASTİK CER. (1HAFTA)</w:t>
            </w:r>
          </w:p>
        </w:tc>
        <w:tc>
          <w:tcPr>
            <w:tcW w:w="851" w:type="dxa"/>
          </w:tcPr>
          <w:p w14:paraId="05003EC8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GRUP-13</w:t>
            </w:r>
          </w:p>
        </w:tc>
        <w:tc>
          <w:tcPr>
            <w:tcW w:w="850" w:type="dxa"/>
            <w:tcBorders>
              <w:right w:val="nil"/>
            </w:tcBorders>
          </w:tcPr>
          <w:p w14:paraId="75753A25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GRUP-12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14:paraId="2D44A63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GRUP-11</w:t>
            </w:r>
          </w:p>
        </w:tc>
        <w:tc>
          <w:tcPr>
            <w:tcW w:w="850" w:type="dxa"/>
          </w:tcPr>
          <w:p w14:paraId="3DA845F2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GRUP-10</w:t>
            </w:r>
          </w:p>
        </w:tc>
        <w:tc>
          <w:tcPr>
            <w:tcW w:w="922" w:type="dxa"/>
          </w:tcPr>
          <w:p w14:paraId="7B902BD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GRUP-9</w:t>
            </w:r>
          </w:p>
        </w:tc>
        <w:tc>
          <w:tcPr>
            <w:tcW w:w="921" w:type="dxa"/>
          </w:tcPr>
          <w:p w14:paraId="64EE58D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GRUP-8</w:t>
            </w:r>
          </w:p>
        </w:tc>
        <w:tc>
          <w:tcPr>
            <w:tcW w:w="850" w:type="dxa"/>
          </w:tcPr>
          <w:p w14:paraId="26D29DC0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8FA955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3FBBC4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GRUP-5</w:t>
            </w:r>
          </w:p>
        </w:tc>
        <w:tc>
          <w:tcPr>
            <w:tcW w:w="851" w:type="dxa"/>
          </w:tcPr>
          <w:p w14:paraId="6813189B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GRUP-4</w:t>
            </w:r>
          </w:p>
        </w:tc>
        <w:tc>
          <w:tcPr>
            <w:tcW w:w="850" w:type="dxa"/>
          </w:tcPr>
          <w:p w14:paraId="3FA3DA4F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GRUP-3</w:t>
            </w:r>
          </w:p>
        </w:tc>
        <w:tc>
          <w:tcPr>
            <w:tcW w:w="851" w:type="dxa"/>
          </w:tcPr>
          <w:p w14:paraId="0BFAE70A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GRUP-2</w:t>
            </w:r>
          </w:p>
        </w:tc>
        <w:tc>
          <w:tcPr>
            <w:tcW w:w="850" w:type="dxa"/>
          </w:tcPr>
          <w:p w14:paraId="337E120C" w14:textId="77777777" w:rsidR="002C78C9" w:rsidRPr="00377940" w:rsidRDefault="002C78C9" w:rsidP="00BA2929">
            <w:pPr>
              <w:jc w:val="center"/>
              <w:rPr>
                <w:sz w:val="16"/>
                <w:szCs w:val="16"/>
              </w:rPr>
            </w:pPr>
            <w:r w:rsidRPr="00377940">
              <w:rPr>
                <w:sz w:val="16"/>
                <w:szCs w:val="16"/>
              </w:rPr>
              <w:t>GRUP-1</w:t>
            </w:r>
          </w:p>
        </w:tc>
      </w:tr>
    </w:tbl>
    <w:p w14:paraId="08B04477" w14:textId="77777777" w:rsidR="002C78C9" w:rsidRPr="00377940" w:rsidRDefault="002C78C9" w:rsidP="002C78C9">
      <w:pPr>
        <w:jc w:val="both"/>
        <w:rPr>
          <w:b/>
          <w:bCs/>
          <w:sz w:val="16"/>
          <w:szCs w:val="16"/>
          <w:u w:val="single"/>
        </w:rPr>
      </w:pPr>
    </w:p>
    <w:p w14:paraId="6D3F4180" w14:textId="77777777" w:rsidR="002C78C9" w:rsidRPr="00377940" w:rsidRDefault="002C78C9" w:rsidP="002C78C9">
      <w:pPr>
        <w:jc w:val="both"/>
        <w:rPr>
          <w:sz w:val="16"/>
          <w:szCs w:val="16"/>
        </w:rPr>
      </w:pPr>
      <w:r w:rsidRPr="00377940">
        <w:rPr>
          <w:b/>
          <w:bCs/>
          <w:sz w:val="16"/>
          <w:szCs w:val="16"/>
          <w:u w:val="single"/>
        </w:rPr>
        <w:t>NOT</w:t>
      </w:r>
      <w:r w:rsidRPr="00377940">
        <w:rPr>
          <w:b/>
          <w:bCs/>
          <w:sz w:val="16"/>
          <w:szCs w:val="16"/>
        </w:rPr>
        <w:t xml:space="preserve">: </w:t>
      </w:r>
      <w:r w:rsidRPr="00377940">
        <w:rPr>
          <w:sz w:val="16"/>
          <w:szCs w:val="16"/>
        </w:rPr>
        <w:t>HER STAJIN SON 2(İKİ) GÜNÜ STAJ SINAVLARI YAPILACAKTIR.</w:t>
      </w:r>
    </w:p>
    <w:p w14:paraId="2EC0B526" w14:textId="77777777" w:rsidR="002C78C9" w:rsidRPr="00377940" w:rsidRDefault="002C78C9" w:rsidP="002C78C9">
      <w:pPr>
        <w:ind w:right="-1062"/>
        <w:jc w:val="both"/>
        <w:rPr>
          <w:sz w:val="16"/>
          <w:szCs w:val="16"/>
        </w:rPr>
      </w:pPr>
      <w:r w:rsidRPr="00377940">
        <w:rPr>
          <w:sz w:val="16"/>
          <w:szCs w:val="16"/>
        </w:rPr>
        <w:t xml:space="preserve">SINAV SONUÇLARI </w:t>
      </w:r>
      <w:r w:rsidRPr="00377940">
        <w:rPr>
          <w:b/>
          <w:sz w:val="16"/>
          <w:szCs w:val="16"/>
        </w:rPr>
        <w:t>(</w:t>
      </w:r>
      <w:r w:rsidRPr="00377940">
        <w:rPr>
          <w:b/>
          <w:sz w:val="16"/>
          <w:szCs w:val="16"/>
          <w:u w:val="single"/>
        </w:rPr>
        <w:t>STAJ BİTİMİNDEN İTİBAREN 1 HAFTA İÇERİSİNDE</w:t>
      </w:r>
      <w:r w:rsidRPr="00377940">
        <w:rPr>
          <w:b/>
          <w:sz w:val="16"/>
          <w:szCs w:val="16"/>
        </w:rPr>
        <w:t>)</w:t>
      </w:r>
      <w:r w:rsidRPr="00377940">
        <w:rPr>
          <w:sz w:val="16"/>
          <w:szCs w:val="16"/>
        </w:rPr>
        <w:t xml:space="preserve"> </w:t>
      </w:r>
      <w:r w:rsidRPr="00377940">
        <w:rPr>
          <w:b/>
          <w:sz w:val="16"/>
          <w:szCs w:val="16"/>
          <w:u w:val="single"/>
        </w:rPr>
        <w:t>E-KAYIT</w:t>
      </w:r>
      <w:r w:rsidRPr="00377940">
        <w:rPr>
          <w:b/>
          <w:sz w:val="16"/>
          <w:szCs w:val="16"/>
        </w:rPr>
        <w:t xml:space="preserve"> </w:t>
      </w:r>
      <w:r w:rsidRPr="00377940">
        <w:rPr>
          <w:sz w:val="16"/>
          <w:szCs w:val="16"/>
        </w:rPr>
        <w:t xml:space="preserve">SİSTEMİNE EKLENEREK </w:t>
      </w:r>
      <w:r w:rsidRPr="00377940">
        <w:rPr>
          <w:b/>
          <w:sz w:val="16"/>
          <w:szCs w:val="16"/>
        </w:rPr>
        <w:t>DEKANLIĞA YAZILI</w:t>
      </w:r>
      <w:r w:rsidRPr="00377940">
        <w:rPr>
          <w:sz w:val="16"/>
          <w:szCs w:val="16"/>
        </w:rPr>
        <w:t xml:space="preserve"> OLARAK </w:t>
      </w:r>
    </w:p>
    <w:p w14:paraId="31F25124" w14:textId="77777777" w:rsidR="002C78C9" w:rsidRPr="00377940" w:rsidRDefault="002C78C9" w:rsidP="002C78C9">
      <w:pPr>
        <w:ind w:right="-1062"/>
        <w:jc w:val="both"/>
        <w:rPr>
          <w:sz w:val="16"/>
          <w:szCs w:val="16"/>
        </w:rPr>
      </w:pPr>
      <w:r w:rsidRPr="00377940">
        <w:rPr>
          <w:sz w:val="16"/>
          <w:szCs w:val="16"/>
        </w:rPr>
        <w:t>BİLDİRİLECEKTİR</w:t>
      </w:r>
    </w:p>
    <w:p w14:paraId="381F9FDB" w14:textId="77777777" w:rsidR="002C78C9" w:rsidRDefault="002C78C9" w:rsidP="002C78C9">
      <w:pPr>
        <w:ind w:right="-1062"/>
        <w:jc w:val="both"/>
        <w:rPr>
          <w:b/>
          <w:sz w:val="16"/>
          <w:szCs w:val="16"/>
        </w:rPr>
      </w:pPr>
      <w:r w:rsidRPr="00377940">
        <w:rPr>
          <w:b/>
          <w:sz w:val="16"/>
          <w:szCs w:val="16"/>
        </w:rPr>
        <w:t xml:space="preserve">-Anesteziyoloji stajında tüm gruplar,  Beyin Cerrahisi (2 hafta) + Anesteziyoloji (2 hafta) + Fiziksel Tıp ve Rehabilitasyon (2 hafta) olarak dönüşümlü yapacaklardır. </w:t>
      </w:r>
    </w:p>
    <w:p w14:paraId="65E4BA07" w14:textId="77777777" w:rsidR="002C78C9" w:rsidRPr="002C78C9" w:rsidRDefault="002C78C9" w:rsidP="002C78C9">
      <w:pPr>
        <w:rPr>
          <w:b/>
          <w:sz w:val="18"/>
          <w:szCs w:val="18"/>
        </w:rPr>
      </w:pPr>
    </w:p>
    <w:sectPr w:rsidR="002C78C9" w:rsidRPr="002C78C9" w:rsidSect="00063DAB">
      <w:pgSz w:w="15842" w:h="12191" w:orient="landscape" w:code="1"/>
      <w:pgMar w:top="426" w:right="720" w:bottom="568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8C10" w14:textId="77777777" w:rsidR="00DA1328" w:rsidRDefault="00DA1328" w:rsidP="00C578F7">
      <w:r>
        <w:separator/>
      </w:r>
    </w:p>
  </w:endnote>
  <w:endnote w:type="continuationSeparator" w:id="0">
    <w:p w14:paraId="035E2704" w14:textId="77777777" w:rsidR="00DA1328" w:rsidRDefault="00DA1328" w:rsidP="00C5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189D" w14:textId="77777777" w:rsidR="00DA1328" w:rsidRDefault="00DA1328" w:rsidP="00C578F7">
      <w:r>
        <w:separator/>
      </w:r>
    </w:p>
  </w:footnote>
  <w:footnote w:type="continuationSeparator" w:id="0">
    <w:p w14:paraId="0E5EB449" w14:textId="77777777" w:rsidR="00DA1328" w:rsidRDefault="00DA1328" w:rsidP="00C5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99B"/>
    <w:multiLevelType w:val="hybridMultilevel"/>
    <w:tmpl w:val="2A2AF4C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35CEC"/>
    <w:multiLevelType w:val="hybridMultilevel"/>
    <w:tmpl w:val="99EEDF50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6B0"/>
    <w:multiLevelType w:val="multilevel"/>
    <w:tmpl w:val="99EEDF5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452"/>
    <w:multiLevelType w:val="hybridMultilevel"/>
    <w:tmpl w:val="99EEDF50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26F2D"/>
    <w:multiLevelType w:val="multilevel"/>
    <w:tmpl w:val="A8D80826"/>
    <w:lvl w:ilvl="0">
      <w:start w:val="2004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2005"/>
      <w:numFmt w:val="decimal"/>
      <w:lvlText w:val="%1-%2"/>
      <w:lvlJc w:val="left"/>
      <w:pPr>
        <w:tabs>
          <w:tab w:val="num" w:pos="2362"/>
        </w:tabs>
        <w:ind w:left="2362" w:hanging="780"/>
      </w:pPr>
    </w:lvl>
    <w:lvl w:ilvl="2">
      <w:start w:val="1"/>
      <w:numFmt w:val="decimal"/>
      <w:lvlText w:val="%1-%2.%3"/>
      <w:lvlJc w:val="left"/>
      <w:pPr>
        <w:tabs>
          <w:tab w:val="num" w:pos="3944"/>
        </w:tabs>
        <w:ind w:left="3944" w:hanging="780"/>
      </w:pPr>
    </w:lvl>
    <w:lvl w:ilvl="3">
      <w:start w:val="1"/>
      <w:numFmt w:val="decimal"/>
      <w:lvlText w:val="%1-%2.%3.%4"/>
      <w:lvlJc w:val="left"/>
      <w:pPr>
        <w:tabs>
          <w:tab w:val="num" w:pos="5526"/>
        </w:tabs>
        <w:ind w:left="5526" w:hanging="780"/>
      </w:pPr>
    </w:lvl>
    <w:lvl w:ilvl="4">
      <w:start w:val="1"/>
      <w:numFmt w:val="decimal"/>
      <w:lvlText w:val="%1-%2.%3.%4.%5"/>
      <w:lvlJc w:val="left"/>
      <w:pPr>
        <w:tabs>
          <w:tab w:val="num" w:pos="7108"/>
        </w:tabs>
        <w:ind w:left="7108" w:hanging="780"/>
      </w:pPr>
    </w:lvl>
    <w:lvl w:ilvl="5">
      <w:start w:val="1"/>
      <w:numFmt w:val="decimal"/>
      <w:lvlText w:val="%1-%2.%3.%4.%5.%6"/>
      <w:lvlJc w:val="left"/>
      <w:pPr>
        <w:tabs>
          <w:tab w:val="num" w:pos="8690"/>
        </w:tabs>
        <w:ind w:left="8690" w:hanging="780"/>
      </w:pPr>
    </w:lvl>
    <w:lvl w:ilvl="6">
      <w:start w:val="1"/>
      <w:numFmt w:val="decimal"/>
      <w:lvlText w:val="%1-%2.%3.%4.%5.%6.%7"/>
      <w:lvlJc w:val="left"/>
      <w:pPr>
        <w:tabs>
          <w:tab w:val="num" w:pos="10572"/>
        </w:tabs>
        <w:ind w:left="10572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2154"/>
        </w:tabs>
        <w:ind w:left="12154" w:hanging="1080"/>
      </w:pPr>
    </w:lvl>
    <w:lvl w:ilvl="8">
      <w:start w:val="1"/>
      <w:numFmt w:val="decimal"/>
      <w:lvlText w:val="%1-%2.%3.%4.%5.%6.%7.%8.%9"/>
      <w:lvlJc w:val="left"/>
      <w:pPr>
        <w:tabs>
          <w:tab w:val="num" w:pos="13736"/>
        </w:tabs>
        <w:ind w:left="13736" w:hanging="1080"/>
      </w:pPr>
    </w:lvl>
  </w:abstractNum>
  <w:abstractNum w:abstractNumId="5" w15:restartNumberingAfterBreak="0">
    <w:nsid w:val="689A24DA"/>
    <w:multiLevelType w:val="multilevel"/>
    <w:tmpl w:val="99EEDF5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07629"/>
    <w:multiLevelType w:val="hybridMultilevel"/>
    <w:tmpl w:val="99EEDF50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53610">
    <w:abstractNumId w:val="4"/>
    <w:lvlOverride w:ilvl="0">
      <w:startOverride w:val="2004"/>
    </w:lvlOverride>
    <w:lvlOverride w:ilvl="1">
      <w:startOverride w:val="200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251587">
    <w:abstractNumId w:val="0"/>
  </w:num>
  <w:num w:numId="3" w16cid:durableId="335352986">
    <w:abstractNumId w:val="3"/>
  </w:num>
  <w:num w:numId="4" w16cid:durableId="1360549868">
    <w:abstractNumId w:val="1"/>
  </w:num>
  <w:num w:numId="5" w16cid:durableId="1864126834">
    <w:abstractNumId w:val="6"/>
  </w:num>
  <w:num w:numId="6" w16cid:durableId="1645156487">
    <w:abstractNumId w:val="2"/>
  </w:num>
  <w:num w:numId="7" w16cid:durableId="1072502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B0"/>
    <w:rsid w:val="00000480"/>
    <w:rsid w:val="000027A1"/>
    <w:rsid w:val="00003002"/>
    <w:rsid w:val="000049A7"/>
    <w:rsid w:val="00005396"/>
    <w:rsid w:val="00006040"/>
    <w:rsid w:val="00006A0A"/>
    <w:rsid w:val="00010E16"/>
    <w:rsid w:val="00011FDB"/>
    <w:rsid w:val="000129C0"/>
    <w:rsid w:val="00013E97"/>
    <w:rsid w:val="000179DE"/>
    <w:rsid w:val="00017A9D"/>
    <w:rsid w:val="00017AB0"/>
    <w:rsid w:val="00022F88"/>
    <w:rsid w:val="00022F91"/>
    <w:rsid w:val="0002408E"/>
    <w:rsid w:val="00026EBA"/>
    <w:rsid w:val="0003087F"/>
    <w:rsid w:val="000317E8"/>
    <w:rsid w:val="0003189E"/>
    <w:rsid w:val="00033ED6"/>
    <w:rsid w:val="000345A2"/>
    <w:rsid w:val="00034BCD"/>
    <w:rsid w:val="00035278"/>
    <w:rsid w:val="00036C8C"/>
    <w:rsid w:val="00040157"/>
    <w:rsid w:val="00040EC8"/>
    <w:rsid w:val="00041106"/>
    <w:rsid w:val="00041456"/>
    <w:rsid w:val="00044569"/>
    <w:rsid w:val="00050B36"/>
    <w:rsid w:val="00050BED"/>
    <w:rsid w:val="00050DA4"/>
    <w:rsid w:val="00060894"/>
    <w:rsid w:val="00062293"/>
    <w:rsid w:val="00063DAB"/>
    <w:rsid w:val="000649F6"/>
    <w:rsid w:val="00065137"/>
    <w:rsid w:val="0006583A"/>
    <w:rsid w:val="000664B4"/>
    <w:rsid w:val="00067CC4"/>
    <w:rsid w:val="00070615"/>
    <w:rsid w:val="00072627"/>
    <w:rsid w:val="0007288B"/>
    <w:rsid w:val="000736EB"/>
    <w:rsid w:val="00073C3A"/>
    <w:rsid w:val="00075FEB"/>
    <w:rsid w:val="00080DE9"/>
    <w:rsid w:val="00084C72"/>
    <w:rsid w:val="00084D93"/>
    <w:rsid w:val="0008579E"/>
    <w:rsid w:val="000858FC"/>
    <w:rsid w:val="00086806"/>
    <w:rsid w:val="00086D74"/>
    <w:rsid w:val="00087B36"/>
    <w:rsid w:val="000911F2"/>
    <w:rsid w:val="0009234A"/>
    <w:rsid w:val="000953E4"/>
    <w:rsid w:val="00096E17"/>
    <w:rsid w:val="0009708A"/>
    <w:rsid w:val="000A1979"/>
    <w:rsid w:val="000A1FC6"/>
    <w:rsid w:val="000A2A66"/>
    <w:rsid w:val="000A3065"/>
    <w:rsid w:val="000A49D3"/>
    <w:rsid w:val="000A5E2D"/>
    <w:rsid w:val="000B1CC4"/>
    <w:rsid w:val="000B4623"/>
    <w:rsid w:val="000B5D53"/>
    <w:rsid w:val="000B5F60"/>
    <w:rsid w:val="000B5F72"/>
    <w:rsid w:val="000C053F"/>
    <w:rsid w:val="000C0CA8"/>
    <w:rsid w:val="000C39E1"/>
    <w:rsid w:val="000C6A67"/>
    <w:rsid w:val="000C7A83"/>
    <w:rsid w:val="000D01EB"/>
    <w:rsid w:val="000D1EE4"/>
    <w:rsid w:val="000D28A6"/>
    <w:rsid w:val="000D28C7"/>
    <w:rsid w:val="000D3A81"/>
    <w:rsid w:val="000D442C"/>
    <w:rsid w:val="000D4AEB"/>
    <w:rsid w:val="000D524B"/>
    <w:rsid w:val="000D5535"/>
    <w:rsid w:val="000D5A90"/>
    <w:rsid w:val="000D6C75"/>
    <w:rsid w:val="000D7AA0"/>
    <w:rsid w:val="000E0137"/>
    <w:rsid w:val="000E0448"/>
    <w:rsid w:val="000E4ECD"/>
    <w:rsid w:val="000E613C"/>
    <w:rsid w:val="000E6250"/>
    <w:rsid w:val="000E7060"/>
    <w:rsid w:val="000E7ED8"/>
    <w:rsid w:val="000F0E78"/>
    <w:rsid w:val="000F13F2"/>
    <w:rsid w:val="000F159B"/>
    <w:rsid w:val="000F1800"/>
    <w:rsid w:val="000F1BCC"/>
    <w:rsid w:val="000F37F0"/>
    <w:rsid w:val="000F3C32"/>
    <w:rsid w:val="000F4677"/>
    <w:rsid w:val="000F5CB5"/>
    <w:rsid w:val="001027C5"/>
    <w:rsid w:val="00103EFB"/>
    <w:rsid w:val="00103FBF"/>
    <w:rsid w:val="00105697"/>
    <w:rsid w:val="00107D4D"/>
    <w:rsid w:val="001114B9"/>
    <w:rsid w:val="0011527F"/>
    <w:rsid w:val="00115D5C"/>
    <w:rsid w:val="001203BC"/>
    <w:rsid w:val="001215B8"/>
    <w:rsid w:val="00122E26"/>
    <w:rsid w:val="0012526C"/>
    <w:rsid w:val="001302EF"/>
    <w:rsid w:val="00131272"/>
    <w:rsid w:val="00133B2B"/>
    <w:rsid w:val="00134C9B"/>
    <w:rsid w:val="001362D7"/>
    <w:rsid w:val="0014000E"/>
    <w:rsid w:val="00141468"/>
    <w:rsid w:val="00142479"/>
    <w:rsid w:val="00142A07"/>
    <w:rsid w:val="00143803"/>
    <w:rsid w:val="001446AD"/>
    <w:rsid w:val="001455BC"/>
    <w:rsid w:val="00145BF6"/>
    <w:rsid w:val="00145E3E"/>
    <w:rsid w:val="001522B3"/>
    <w:rsid w:val="00153807"/>
    <w:rsid w:val="001560FA"/>
    <w:rsid w:val="00157739"/>
    <w:rsid w:val="001602EA"/>
    <w:rsid w:val="001606C8"/>
    <w:rsid w:val="00162780"/>
    <w:rsid w:val="00164DF6"/>
    <w:rsid w:val="00167F80"/>
    <w:rsid w:val="00170A36"/>
    <w:rsid w:val="0017150B"/>
    <w:rsid w:val="00172E65"/>
    <w:rsid w:val="00173A3B"/>
    <w:rsid w:val="001765C1"/>
    <w:rsid w:val="001767CC"/>
    <w:rsid w:val="00182123"/>
    <w:rsid w:val="00182439"/>
    <w:rsid w:val="00187F05"/>
    <w:rsid w:val="001902D8"/>
    <w:rsid w:val="00190C4F"/>
    <w:rsid w:val="00191BE3"/>
    <w:rsid w:val="00191D0E"/>
    <w:rsid w:val="0019348B"/>
    <w:rsid w:val="001958DA"/>
    <w:rsid w:val="00196AB3"/>
    <w:rsid w:val="00197AA0"/>
    <w:rsid w:val="001A02C3"/>
    <w:rsid w:val="001A3C91"/>
    <w:rsid w:val="001A3FFF"/>
    <w:rsid w:val="001B17CF"/>
    <w:rsid w:val="001B2BF7"/>
    <w:rsid w:val="001B6B0C"/>
    <w:rsid w:val="001B6DF6"/>
    <w:rsid w:val="001B7DA3"/>
    <w:rsid w:val="001C15D7"/>
    <w:rsid w:val="001C4C49"/>
    <w:rsid w:val="001C72A0"/>
    <w:rsid w:val="001C7B7C"/>
    <w:rsid w:val="001D4249"/>
    <w:rsid w:val="001D48FD"/>
    <w:rsid w:val="001D4A09"/>
    <w:rsid w:val="001D6D82"/>
    <w:rsid w:val="001D7063"/>
    <w:rsid w:val="001D772E"/>
    <w:rsid w:val="001E0089"/>
    <w:rsid w:val="001F1A9E"/>
    <w:rsid w:val="001F2508"/>
    <w:rsid w:val="001F25C8"/>
    <w:rsid w:val="001F31B1"/>
    <w:rsid w:val="001F4B67"/>
    <w:rsid w:val="001F5E0D"/>
    <w:rsid w:val="001F6260"/>
    <w:rsid w:val="001F7748"/>
    <w:rsid w:val="00201D17"/>
    <w:rsid w:val="002055A3"/>
    <w:rsid w:val="00206393"/>
    <w:rsid w:val="00206CEC"/>
    <w:rsid w:val="00211034"/>
    <w:rsid w:val="00214083"/>
    <w:rsid w:val="00214E0D"/>
    <w:rsid w:val="00215192"/>
    <w:rsid w:val="002158B2"/>
    <w:rsid w:val="0022139B"/>
    <w:rsid w:val="002226EB"/>
    <w:rsid w:val="00223779"/>
    <w:rsid w:val="00224302"/>
    <w:rsid w:val="00226547"/>
    <w:rsid w:val="00231E4C"/>
    <w:rsid w:val="00232787"/>
    <w:rsid w:val="00232973"/>
    <w:rsid w:val="002335B9"/>
    <w:rsid w:val="002340CA"/>
    <w:rsid w:val="00234244"/>
    <w:rsid w:val="00235636"/>
    <w:rsid w:val="00236567"/>
    <w:rsid w:val="0023690E"/>
    <w:rsid w:val="00242B0B"/>
    <w:rsid w:val="002433B8"/>
    <w:rsid w:val="00247719"/>
    <w:rsid w:val="0024789A"/>
    <w:rsid w:val="00250A8E"/>
    <w:rsid w:val="00250A90"/>
    <w:rsid w:val="00250BC7"/>
    <w:rsid w:val="0025190D"/>
    <w:rsid w:val="002530D9"/>
    <w:rsid w:val="002538A1"/>
    <w:rsid w:val="00256414"/>
    <w:rsid w:val="00257D31"/>
    <w:rsid w:val="002606B3"/>
    <w:rsid w:val="00260B67"/>
    <w:rsid w:val="00264B73"/>
    <w:rsid w:val="00264D73"/>
    <w:rsid w:val="00266637"/>
    <w:rsid w:val="00271FCB"/>
    <w:rsid w:val="00272679"/>
    <w:rsid w:val="002728B1"/>
    <w:rsid w:val="00274F10"/>
    <w:rsid w:val="002753C1"/>
    <w:rsid w:val="0027643E"/>
    <w:rsid w:val="002769B9"/>
    <w:rsid w:val="00276F0A"/>
    <w:rsid w:val="002776B0"/>
    <w:rsid w:val="00277FCC"/>
    <w:rsid w:val="00280F07"/>
    <w:rsid w:val="002816CA"/>
    <w:rsid w:val="00281FD2"/>
    <w:rsid w:val="00282A2E"/>
    <w:rsid w:val="0028345E"/>
    <w:rsid w:val="00283CDB"/>
    <w:rsid w:val="00284804"/>
    <w:rsid w:val="002860F1"/>
    <w:rsid w:val="00293891"/>
    <w:rsid w:val="00294492"/>
    <w:rsid w:val="00295890"/>
    <w:rsid w:val="00296B3F"/>
    <w:rsid w:val="002A06B2"/>
    <w:rsid w:val="002A13EE"/>
    <w:rsid w:val="002A2375"/>
    <w:rsid w:val="002A6684"/>
    <w:rsid w:val="002A6E89"/>
    <w:rsid w:val="002B085B"/>
    <w:rsid w:val="002B17E3"/>
    <w:rsid w:val="002B249C"/>
    <w:rsid w:val="002B4D2D"/>
    <w:rsid w:val="002B5755"/>
    <w:rsid w:val="002B5AF3"/>
    <w:rsid w:val="002B618E"/>
    <w:rsid w:val="002B71D3"/>
    <w:rsid w:val="002B7F1F"/>
    <w:rsid w:val="002C15D8"/>
    <w:rsid w:val="002C1E24"/>
    <w:rsid w:val="002C3E27"/>
    <w:rsid w:val="002C614D"/>
    <w:rsid w:val="002C78C9"/>
    <w:rsid w:val="002D01A6"/>
    <w:rsid w:val="002D0CBC"/>
    <w:rsid w:val="002D2260"/>
    <w:rsid w:val="002D2F5B"/>
    <w:rsid w:val="002D3DF3"/>
    <w:rsid w:val="002D5499"/>
    <w:rsid w:val="002D5621"/>
    <w:rsid w:val="002D72E7"/>
    <w:rsid w:val="002E0A0A"/>
    <w:rsid w:val="002E17FC"/>
    <w:rsid w:val="002E1AF3"/>
    <w:rsid w:val="002E209D"/>
    <w:rsid w:val="002E2447"/>
    <w:rsid w:val="002E2500"/>
    <w:rsid w:val="002E2A64"/>
    <w:rsid w:val="002E46E3"/>
    <w:rsid w:val="002E52E4"/>
    <w:rsid w:val="002E5E32"/>
    <w:rsid w:val="002E6089"/>
    <w:rsid w:val="002E69AD"/>
    <w:rsid w:val="002F009E"/>
    <w:rsid w:val="002F0B62"/>
    <w:rsid w:val="002F1EB2"/>
    <w:rsid w:val="002F351C"/>
    <w:rsid w:val="002F404D"/>
    <w:rsid w:val="002F413C"/>
    <w:rsid w:val="002F6219"/>
    <w:rsid w:val="002F6245"/>
    <w:rsid w:val="002F6611"/>
    <w:rsid w:val="0030288F"/>
    <w:rsid w:val="00302A36"/>
    <w:rsid w:val="00302E8C"/>
    <w:rsid w:val="0030343C"/>
    <w:rsid w:val="00307A32"/>
    <w:rsid w:val="003112B6"/>
    <w:rsid w:val="00313EA5"/>
    <w:rsid w:val="00314A8E"/>
    <w:rsid w:val="00314AB6"/>
    <w:rsid w:val="003153AF"/>
    <w:rsid w:val="00315861"/>
    <w:rsid w:val="00315E82"/>
    <w:rsid w:val="00316617"/>
    <w:rsid w:val="003178A6"/>
    <w:rsid w:val="00320226"/>
    <w:rsid w:val="0032263A"/>
    <w:rsid w:val="00324D4D"/>
    <w:rsid w:val="00325A6A"/>
    <w:rsid w:val="00331AE0"/>
    <w:rsid w:val="00333316"/>
    <w:rsid w:val="003348E0"/>
    <w:rsid w:val="0033513B"/>
    <w:rsid w:val="00335FB8"/>
    <w:rsid w:val="00336CC0"/>
    <w:rsid w:val="003370DA"/>
    <w:rsid w:val="0034029B"/>
    <w:rsid w:val="003410E7"/>
    <w:rsid w:val="003413AB"/>
    <w:rsid w:val="00342400"/>
    <w:rsid w:val="003442A7"/>
    <w:rsid w:val="00344A76"/>
    <w:rsid w:val="00344BBC"/>
    <w:rsid w:val="00346FEB"/>
    <w:rsid w:val="00347CC8"/>
    <w:rsid w:val="00347FE5"/>
    <w:rsid w:val="003500C9"/>
    <w:rsid w:val="00351BD0"/>
    <w:rsid w:val="00352649"/>
    <w:rsid w:val="003541CA"/>
    <w:rsid w:val="00355790"/>
    <w:rsid w:val="00355834"/>
    <w:rsid w:val="0035678E"/>
    <w:rsid w:val="00360DB1"/>
    <w:rsid w:val="00360DD2"/>
    <w:rsid w:val="00365FE3"/>
    <w:rsid w:val="003672E3"/>
    <w:rsid w:val="003678EB"/>
    <w:rsid w:val="003723B1"/>
    <w:rsid w:val="003731E8"/>
    <w:rsid w:val="0037563A"/>
    <w:rsid w:val="0037669D"/>
    <w:rsid w:val="003778BB"/>
    <w:rsid w:val="00377940"/>
    <w:rsid w:val="0038225D"/>
    <w:rsid w:val="00383A4B"/>
    <w:rsid w:val="003843D8"/>
    <w:rsid w:val="00387CC4"/>
    <w:rsid w:val="003902A8"/>
    <w:rsid w:val="003908B8"/>
    <w:rsid w:val="00391802"/>
    <w:rsid w:val="00394E56"/>
    <w:rsid w:val="00395E8A"/>
    <w:rsid w:val="0039715E"/>
    <w:rsid w:val="003972BD"/>
    <w:rsid w:val="003A0DC6"/>
    <w:rsid w:val="003A1E08"/>
    <w:rsid w:val="003A3E78"/>
    <w:rsid w:val="003A43C4"/>
    <w:rsid w:val="003A4523"/>
    <w:rsid w:val="003A5F96"/>
    <w:rsid w:val="003A6A64"/>
    <w:rsid w:val="003B1DAA"/>
    <w:rsid w:val="003B2298"/>
    <w:rsid w:val="003B2450"/>
    <w:rsid w:val="003B2554"/>
    <w:rsid w:val="003B7315"/>
    <w:rsid w:val="003C24F2"/>
    <w:rsid w:val="003C4B70"/>
    <w:rsid w:val="003C6453"/>
    <w:rsid w:val="003C79C5"/>
    <w:rsid w:val="003D2D28"/>
    <w:rsid w:val="003D568A"/>
    <w:rsid w:val="003D6FDF"/>
    <w:rsid w:val="003E0784"/>
    <w:rsid w:val="003E099A"/>
    <w:rsid w:val="003E1370"/>
    <w:rsid w:val="003E2D5C"/>
    <w:rsid w:val="003E326E"/>
    <w:rsid w:val="003E3432"/>
    <w:rsid w:val="003E3658"/>
    <w:rsid w:val="003E49A6"/>
    <w:rsid w:val="003E5125"/>
    <w:rsid w:val="003E7309"/>
    <w:rsid w:val="003F04FC"/>
    <w:rsid w:val="003F14F6"/>
    <w:rsid w:val="003F1AD4"/>
    <w:rsid w:val="003F1B9E"/>
    <w:rsid w:val="003F1F33"/>
    <w:rsid w:val="003F5682"/>
    <w:rsid w:val="003F74B5"/>
    <w:rsid w:val="004005D5"/>
    <w:rsid w:val="00400CC2"/>
    <w:rsid w:val="00400F06"/>
    <w:rsid w:val="004018A1"/>
    <w:rsid w:val="00402B76"/>
    <w:rsid w:val="00404A34"/>
    <w:rsid w:val="004066C9"/>
    <w:rsid w:val="00407018"/>
    <w:rsid w:val="00412C69"/>
    <w:rsid w:val="00412EE6"/>
    <w:rsid w:val="00413E29"/>
    <w:rsid w:val="00414EBF"/>
    <w:rsid w:val="00420245"/>
    <w:rsid w:val="00420860"/>
    <w:rsid w:val="004217BD"/>
    <w:rsid w:val="0042335B"/>
    <w:rsid w:val="00424A6E"/>
    <w:rsid w:val="00426829"/>
    <w:rsid w:val="00426980"/>
    <w:rsid w:val="0042781C"/>
    <w:rsid w:val="00427D2A"/>
    <w:rsid w:val="00430BF5"/>
    <w:rsid w:val="00431040"/>
    <w:rsid w:val="00431D3A"/>
    <w:rsid w:val="00433E7C"/>
    <w:rsid w:val="004358F2"/>
    <w:rsid w:val="00442338"/>
    <w:rsid w:val="00444874"/>
    <w:rsid w:val="00446BD6"/>
    <w:rsid w:val="00447498"/>
    <w:rsid w:val="00451CA5"/>
    <w:rsid w:val="004533AA"/>
    <w:rsid w:val="004558D1"/>
    <w:rsid w:val="00455E62"/>
    <w:rsid w:val="00457181"/>
    <w:rsid w:val="004579C2"/>
    <w:rsid w:val="0046235F"/>
    <w:rsid w:val="00463D95"/>
    <w:rsid w:val="0046414F"/>
    <w:rsid w:val="00465A4E"/>
    <w:rsid w:val="00465B2B"/>
    <w:rsid w:val="00466487"/>
    <w:rsid w:val="00467986"/>
    <w:rsid w:val="0047162D"/>
    <w:rsid w:val="00471BFD"/>
    <w:rsid w:val="00473773"/>
    <w:rsid w:val="004802AD"/>
    <w:rsid w:val="004805CC"/>
    <w:rsid w:val="00481072"/>
    <w:rsid w:val="004811A5"/>
    <w:rsid w:val="004813FC"/>
    <w:rsid w:val="004815C0"/>
    <w:rsid w:val="004817AA"/>
    <w:rsid w:val="00481E41"/>
    <w:rsid w:val="004825A7"/>
    <w:rsid w:val="00485C42"/>
    <w:rsid w:val="0048638E"/>
    <w:rsid w:val="00487541"/>
    <w:rsid w:val="00491315"/>
    <w:rsid w:val="00492165"/>
    <w:rsid w:val="004A06A2"/>
    <w:rsid w:val="004A0CDD"/>
    <w:rsid w:val="004A41B6"/>
    <w:rsid w:val="004A655B"/>
    <w:rsid w:val="004A6E8A"/>
    <w:rsid w:val="004B0B8F"/>
    <w:rsid w:val="004B1E46"/>
    <w:rsid w:val="004B2B52"/>
    <w:rsid w:val="004B3CC9"/>
    <w:rsid w:val="004B69A1"/>
    <w:rsid w:val="004B6CE9"/>
    <w:rsid w:val="004B6F06"/>
    <w:rsid w:val="004B7001"/>
    <w:rsid w:val="004C14C9"/>
    <w:rsid w:val="004C5A34"/>
    <w:rsid w:val="004C694B"/>
    <w:rsid w:val="004C77C1"/>
    <w:rsid w:val="004D16F3"/>
    <w:rsid w:val="004D2138"/>
    <w:rsid w:val="004D2163"/>
    <w:rsid w:val="004D263F"/>
    <w:rsid w:val="004D5470"/>
    <w:rsid w:val="004D59FB"/>
    <w:rsid w:val="004D5F2A"/>
    <w:rsid w:val="004E2592"/>
    <w:rsid w:val="004E3B25"/>
    <w:rsid w:val="004F0425"/>
    <w:rsid w:val="004F3A1E"/>
    <w:rsid w:val="004F40E3"/>
    <w:rsid w:val="004F7D44"/>
    <w:rsid w:val="00501246"/>
    <w:rsid w:val="005014E9"/>
    <w:rsid w:val="00502EB9"/>
    <w:rsid w:val="005030A2"/>
    <w:rsid w:val="00504876"/>
    <w:rsid w:val="00505A5D"/>
    <w:rsid w:val="0050602B"/>
    <w:rsid w:val="00506416"/>
    <w:rsid w:val="0051198D"/>
    <w:rsid w:val="00511B9B"/>
    <w:rsid w:val="0051214E"/>
    <w:rsid w:val="00513125"/>
    <w:rsid w:val="005156B2"/>
    <w:rsid w:val="005158DA"/>
    <w:rsid w:val="00516858"/>
    <w:rsid w:val="005202F2"/>
    <w:rsid w:val="00522F3E"/>
    <w:rsid w:val="00522F71"/>
    <w:rsid w:val="00523B28"/>
    <w:rsid w:val="0052535A"/>
    <w:rsid w:val="00525AF4"/>
    <w:rsid w:val="00525C46"/>
    <w:rsid w:val="00525E67"/>
    <w:rsid w:val="00526DF7"/>
    <w:rsid w:val="005272EC"/>
    <w:rsid w:val="0052778A"/>
    <w:rsid w:val="00527C80"/>
    <w:rsid w:val="005309CF"/>
    <w:rsid w:val="00531570"/>
    <w:rsid w:val="0053259E"/>
    <w:rsid w:val="00532797"/>
    <w:rsid w:val="00532C31"/>
    <w:rsid w:val="00533B19"/>
    <w:rsid w:val="005357D9"/>
    <w:rsid w:val="00535E67"/>
    <w:rsid w:val="005369D1"/>
    <w:rsid w:val="0053746C"/>
    <w:rsid w:val="005419FC"/>
    <w:rsid w:val="00544781"/>
    <w:rsid w:val="00545043"/>
    <w:rsid w:val="00545C22"/>
    <w:rsid w:val="00551D2D"/>
    <w:rsid w:val="00552010"/>
    <w:rsid w:val="005524E9"/>
    <w:rsid w:val="00552C2B"/>
    <w:rsid w:val="00554977"/>
    <w:rsid w:val="00555D91"/>
    <w:rsid w:val="0055659A"/>
    <w:rsid w:val="00556BB3"/>
    <w:rsid w:val="00560C59"/>
    <w:rsid w:val="00561A20"/>
    <w:rsid w:val="00562A02"/>
    <w:rsid w:val="00562CC4"/>
    <w:rsid w:val="00566FF6"/>
    <w:rsid w:val="00567866"/>
    <w:rsid w:val="005702AC"/>
    <w:rsid w:val="005702DC"/>
    <w:rsid w:val="00573977"/>
    <w:rsid w:val="00573E5A"/>
    <w:rsid w:val="00574A0A"/>
    <w:rsid w:val="00575089"/>
    <w:rsid w:val="00576778"/>
    <w:rsid w:val="0057682A"/>
    <w:rsid w:val="00577766"/>
    <w:rsid w:val="00577D9A"/>
    <w:rsid w:val="005802C6"/>
    <w:rsid w:val="00580DFF"/>
    <w:rsid w:val="00580F5B"/>
    <w:rsid w:val="005815D8"/>
    <w:rsid w:val="0058568A"/>
    <w:rsid w:val="005862DA"/>
    <w:rsid w:val="00586F75"/>
    <w:rsid w:val="00591DBE"/>
    <w:rsid w:val="00592F3C"/>
    <w:rsid w:val="00593402"/>
    <w:rsid w:val="005975A0"/>
    <w:rsid w:val="00597FFB"/>
    <w:rsid w:val="005A0417"/>
    <w:rsid w:val="005A0FFC"/>
    <w:rsid w:val="005A1E9F"/>
    <w:rsid w:val="005A28E0"/>
    <w:rsid w:val="005A5D06"/>
    <w:rsid w:val="005A5F6A"/>
    <w:rsid w:val="005B2390"/>
    <w:rsid w:val="005B36FD"/>
    <w:rsid w:val="005B380B"/>
    <w:rsid w:val="005B4938"/>
    <w:rsid w:val="005B57D1"/>
    <w:rsid w:val="005C01B4"/>
    <w:rsid w:val="005C20A8"/>
    <w:rsid w:val="005C38B6"/>
    <w:rsid w:val="005C7080"/>
    <w:rsid w:val="005D08CC"/>
    <w:rsid w:val="005D0EF8"/>
    <w:rsid w:val="005D0F3A"/>
    <w:rsid w:val="005D1625"/>
    <w:rsid w:val="005D1CC5"/>
    <w:rsid w:val="005D7B99"/>
    <w:rsid w:val="005E2A57"/>
    <w:rsid w:val="005E3E58"/>
    <w:rsid w:val="005E6302"/>
    <w:rsid w:val="005F0477"/>
    <w:rsid w:val="005F15C2"/>
    <w:rsid w:val="005F3500"/>
    <w:rsid w:val="005F4674"/>
    <w:rsid w:val="005F4698"/>
    <w:rsid w:val="006011ED"/>
    <w:rsid w:val="00602B75"/>
    <w:rsid w:val="00603025"/>
    <w:rsid w:val="0060385A"/>
    <w:rsid w:val="00604236"/>
    <w:rsid w:val="00604701"/>
    <w:rsid w:val="0060617E"/>
    <w:rsid w:val="0060717D"/>
    <w:rsid w:val="0060735D"/>
    <w:rsid w:val="006076A8"/>
    <w:rsid w:val="006078C9"/>
    <w:rsid w:val="00607B9B"/>
    <w:rsid w:val="00607DE3"/>
    <w:rsid w:val="00607E20"/>
    <w:rsid w:val="006110C2"/>
    <w:rsid w:val="00613950"/>
    <w:rsid w:val="00613FF7"/>
    <w:rsid w:val="0061547D"/>
    <w:rsid w:val="00615643"/>
    <w:rsid w:val="00615AAF"/>
    <w:rsid w:val="00616855"/>
    <w:rsid w:val="0061772A"/>
    <w:rsid w:val="006223B6"/>
    <w:rsid w:val="006236E3"/>
    <w:rsid w:val="0062388F"/>
    <w:rsid w:val="00626D80"/>
    <w:rsid w:val="00626F91"/>
    <w:rsid w:val="006278C8"/>
    <w:rsid w:val="00627E0C"/>
    <w:rsid w:val="00630C41"/>
    <w:rsid w:val="00631FE2"/>
    <w:rsid w:val="006323D4"/>
    <w:rsid w:val="006349F9"/>
    <w:rsid w:val="00636365"/>
    <w:rsid w:val="00636A2E"/>
    <w:rsid w:val="00637270"/>
    <w:rsid w:val="0064288F"/>
    <w:rsid w:val="00643BF0"/>
    <w:rsid w:val="00645701"/>
    <w:rsid w:val="0064668D"/>
    <w:rsid w:val="00646E2A"/>
    <w:rsid w:val="00647721"/>
    <w:rsid w:val="00650A3B"/>
    <w:rsid w:val="00651574"/>
    <w:rsid w:val="0065159F"/>
    <w:rsid w:val="00651EDC"/>
    <w:rsid w:val="006523A5"/>
    <w:rsid w:val="006531A8"/>
    <w:rsid w:val="0065434F"/>
    <w:rsid w:val="00655B66"/>
    <w:rsid w:val="00656B08"/>
    <w:rsid w:val="00657EA1"/>
    <w:rsid w:val="00660550"/>
    <w:rsid w:val="0066070F"/>
    <w:rsid w:val="00663698"/>
    <w:rsid w:val="00664B87"/>
    <w:rsid w:val="00664D43"/>
    <w:rsid w:val="00667C99"/>
    <w:rsid w:val="006707CC"/>
    <w:rsid w:val="0067285E"/>
    <w:rsid w:val="006735B3"/>
    <w:rsid w:val="00677165"/>
    <w:rsid w:val="006773BE"/>
    <w:rsid w:val="006830AB"/>
    <w:rsid w:val="006832E7"/>
    <w:rsid w:val="00684B5C"/>
    <w:rsid w:val="00686B57"/>
    <w:rsid w:val="00687B2C"/>
    <w:rsid w:val="00687E51"/>
    <w:rsid w:val="0069169E"/>
    <w:rsid w:val="006945FF"/>
    <w:rsid w:val="00694E21"/>
    <w:rsid w:val="00694EA1"/>
    <w:rsid w:val="006A0E68"/>
    <w:rsid w:val="006A1A50"/>
    <w:rsid w:val="006A42C9"/>
    <w:rsid w:val="006A4466"/>
    <w:rsid w:val="006A69D0"/>
    <w:rsid w:val="006B0988"/>
    <w:rsid w:val="006B0F85"/>
    <w:rsid w:val="006B430D"/>
    <w:rsid w:val="006B6230"/>
    <w:rsid w:val="006B65B2"/>
    <w:rsid w:val="006C0BE7"/>
    <w:rsid w:val="006C0BE8"/>
    <w:rsid w:val="006C1039"/>
    <w:rsid w:val="006C2597"/>
    <w:rsid w:val="006C3791"/>
    <w:rsid w:val="006C440D"/>
    <w:rsid w:val="006C4678"/>
    <w:rsid w:val="006C5718"/>
    <w:rsid w:val="006C5A13"/>
    <w:rsid w:val="006C63A6"/>
    <w:rsid w:val="006C6611"/>
    <w:rsid w:val="006C661F"/>
    <w:rsid w:val="006C7358"/>
    <w:rsid w:val="006D18A5"/>
    <w:rsid w:val="006D235F"/>
    <w:rsid w:val="006D293A"/>
    <w:rsid w:val="006D2BA9"/>
    <w:rsid w:val="006D3D69"/>
    <w:rsid w:val="006D3EFE"/>
    <w:rsid w:val="006D42EA"/>
    <w:rsid w:val="006E5428"/>
    <w:rsid w:val="006E6951"/>
    <w:rsid w:val="006E6A12"/>
    <w:rsid w:val="006E7068"/>
    <w:rsid w:val="006E74B5"/>
    <w:rsid w:val="006E7A39"/>
    <w:rsid w:val="006E7C6D"/>
    <w:rsid w:val="006F04D2"/>
    <w:rsid w:val="006F095C"/>
    <w:rsid w:val="006F1CE7"/>
    <w:rsid w:val="006F336F"/>
    <w:rsid w:val="006F4075"/>
    <w:rsid w:val="006F4E92"/>
    <w:rsid w:val="00700727"/>
    <w:rsid w:val="0070730E"/>
    <w:rsid w:val="00711C3B"/>
    <w:rsid w:val="00712A70"/>
    <w:rsid w:val="00713286"/>
    <w:rsid w:val="00714420"/>
    <w:rsid w:val="0071789B"/>
    <w:rsid w:val="00720E64"/>
    <w:rsid w:val="007240F8"/>
    <w:rsid w:val="007268E3"/>
    <w:rsid w:val="0072795D"/>
    <w:rsid w:val="00727DB1"/>
    <w:rsid w:val="00730DE0"/>
    <w:rsid w:val="00731C48"/>
    <w:rsid w:val="0073241E"/>
    <w:rsid w:val="00732CEF"/>
    <w:rsid w:val="0073383E"/>
    <w:rsid w:val="00733931"/>
    <w:rsid w:val="00735109"/>
    <w:rsid w:val="00737761"/>
    <w:rsid w:val="0073796D"/>
    <w:rsid w:val="00740D7C"/>
    <w:rsid w:val="00743735"/>
    <w:rsid w:val="0074457C"/>
    <w:rsid w:val="00747235"/>
    <w:rsid w:val="00747682"/>
    <w:rsid w:val="00747923"/>
    <w:rsid w:val="00750377"/>
    <w:rsid w:val="007526E1"/>
    <w:rsid w:val="007541AF"/>
    <w:rsid w:val="007548BE"/>
    <w:rsid w:val="00755017"/>
    <w:rsid w:val="00755218"/>
    <w:rsid w:val="007567E4"/>
    <w:rsid w:val="00757680"/>
    <w:rsid w:val="007633F8"/>
    <w:rsid w:val="00767331"/>
    <w:rsid w:val="007703D5"/>
    <w:rsid w:val="00772649"/>
    <w:rsid w:val="00772F9C"/>
    <w:rsid w:val="00774E25"/>
    <w:rsid w:val="00774EB3"/>
    <w:rsid w:val="0077527F"/>
    <w:rsid w:val="007768FE"/>
    <w:rsid w:val="0077693F"/>
    <w:rsid w:val="007771E1"/>
    <w:rsid w:val="0077720C"/>
    <w:rsid w:val="00781D73"/>
    <w:rsid w:val="007845DA"/>
    <w:rsid w:val="007856A1"/>
    <w:rsid w:val="0078679D"/>
    <w:rsid w:val="0078744E"/>
    <w:rsid w:val="007917C3"/>
    <w:rsid w:val="00792275"/>
    <w:rsid w:val="007934C6"/>
    <w:rsid w:val="00796178"/>
    <w:rsid w:val="007A001E"/>
    <w:rsid w:val="007A1B16"/>
    <w:rsid w:val="007A2158"/>
    <w:rsid w:val="007A2900"/>
    <w:rsid w:val="007A564B"/>
    <w:rsid w:val="007A5780"/>
    <w:rsid w:val="007A6CAC"/>
    <w:rsid w:val="007A784F"/>
    <w:rsid w:val="007A7A98"/>
    <w:rsid w:val="007A7F33"/>
    <w:rsid w:val="007B26D3"/>
    <w:rsid w:val="007B35CB"/>
    <w:rsid w:val="007B5D2C"/>
    <w:rsid w:val="007B5E45"/>
    <w:rsid w:val="007B601F"/>
    <w:rsid w:val="007B79B8"/>
    <w:rsid w:val="007B7B55"/>
    <w:rsid w:val="007C0994"/>
    <w:rsid w:val="007C16BB"/>
    <w:rsid w:val="007C23FE"/>
    <w:rsid w:val="007C2EF6"/>
    <w:rsid w:val="007C3FAB"/>
    <w:rsid w:val="007C4A20"/>
    <w:rsid w:val="007C6894"/>
    <w:rsid w:val="007D016C"/>
    <w:rsid w:val="007D2187"/>
    <w:rsid w:val="007D40E4"/>
    <w:rsid w:val="007D5750"/>
    <w:rsid w:val="007D58E0"/>
    <w:rsid w:val="007D5D60"/>
    <w:rsid w:val="007D5D74"/>
    <w:rsid w:val="007D63F2"/>
    <w:rsid w:val="007D724C"/>
    <w:rsid w:val="007D77B8"/>
    <w:rsid w:val="007E0863"/>
    <w:rsid w:val="007E1651"/>
    <w:rsid w:val="007E418E"/>
    <w:rsid w:val="007E431C"/>
    <w:rsid w:val="007E4A28"/>
    <w:rsid w:val="007E6512"/>
    <w:rsid w:val="007E6E2B"/>
    <w:rsid w:val="007E6EA0"/>
    <w:rsid w:val="007E7B65"/>
    <w:rsid w:val="007F1444"/>
    <w:rsid w:val="007F3220"/>
    <w:rsid w:val="007F58D5"/>
    <w:rsid w:val="007F5EE5"/>
    <w:rsid w:val="007F652D"/>
    <w:rsid w:val="008002A3"/>
    <w:rsid w:val="00801976"/>
    <w:rsid w:val="0080357B"/>
    <w:rsid w:val="00803FE4"/>
    <w:rsid w:val="00804076"/>
    <w:rsid w:val="008042F2"/>
    <w:rsid w:val="008128A5"/>
    <w:rsid w:val="00813256"/>
    <w:rsid w:val="00813D8A"/>
    <w:rsid w:val="00821427"/>
    <w:rsid w:val="00821B8A"/>
    <w:rsid w:val="00822148"/>
    <w:rsid w:val="00825A4A"/>
    <w:rsid w:val="008266ED"/>
    <w:rsid w:val="00827DD4"/>
    <w:rsid w:val="00831B02"/>
    <w:rsid w:val="008339DA"/>
    <w:rsid w:val="00834F6B"/>
    <w:rsid w:val="00835514"/>
    <w:rsid w:val="00840372"/>
    <w:rsid w:val="00840D79"/>
    <w:rsid w:val="0084310F"/>
    <w:rsid w:val="0084379E"/>
    <w:rsid w:val="0084621E"/>
    <w:rsid w:val="00850969"/>
    <w:rsid w:val="008514E7"/>
    <w:rsid w:val="008519CD"/>
    <w:rsid w:val="00851A02"/>
    <w:rsid w:val="008521A3"/>
    <w:rsid w:val="00852431"/>
    <w:rsid w:val="00854CA8"/>
    <w:rsid w:val="00855EC4"/>
    <w:rsid w:val="0086083E"/>
    <w:rsid w:val="008622B0"/>
    <w:rsid w:val="00862575"/>
    <w:rsid w:val="00863B98"/>
    <w:rsid w:val="008646CA"/>
    <w:rsid w:val="0086508F"/>
    <w:rsid w:val="00865412"/>
    <w:rsid w:val="008655C1"/>
    <w:rsid w:val="00872E24"/>
    <w:rsid w:val="008738E8"/>
    <w:rsid w:val="008745D8"/>
    <w:rsid w:val="00876310"/>
    <w:rsid w:val="00880516"/>
    <w:rsid w:val="00880A6F"/>
    <w:rsid w:val="00880E5C"/>
    <w:rsid w:val="00883698"/>
    <w:rsid w:val="00884521"/>
    <w:rsid w:val="00886111"/>
    <w:rsid w:val="008867E7"/>
    <w:rsid w:val="00886A25"/>
    <w:rsid w:val="00887B43"/>
    <w:rsid w:val="00892770"/>
    <w:rsid w:val="0089374A"/>
    <w:rsid w:val="00897965"/>
    <w:rsid w:val="008A09F4"/>
    <w:rsid w:val="008A0B82"/>
    <w:rsid w:val="008A2D34"/>
    <w:rsid w:val="008A2EFC"/>
    <w:rsid w:val="008A5EA3"/>
    <w:rsid w:val="008A6AB5"/>
    <w:rsid w:val="008A745C"/>
    <w:rsid w:val="008B0514"/>
    <w:rsid w:val="008B4BF3"/>
    <w:rsid w:val="008B5F8A"/>
    <w:rsid w:val="008B71E3"/>
    <w:rsid w:val="008C032E"/>
    <w:rsid w:val="008C2FE4"/>
    <w:rsid w:val="008C4E23"/>
    <w:rsid w:val="008C4EAC"/>
    <w:rsid w:val="008C5C2E"/>
    <w:rsid w:val="008C65D5"/>
    <w:rsid w:val="008C709D"/>
    <w:rsid w:val="008D1F5C"/>
    <w:rsid w:val="008D2001"/>
    <w:rsid w:val="008D379C"/>
    <w:rsid w:val="008D3E1C"/>
    <w:rsid w:val="008D441F"/>
    <w:rsid w:val="008D5568"/>
    <w:rsid w:val="008D57BE"/>
    <w:rsid w:val="008D661D"/>
    <w:rsid w:val="008D7651"/>
    <w:rsid w:val="008E120F"/>
    <w:rsid w:val="008E253B"/>
    <w:rsid w:val="008E2922"/>
    <w:rsid w:val="008E4E36"/>
    <w:rsid w:val="008E5F94"/>
    <w:rsid w:val="008E65E7"/>
    <w:rsid w:val="008E6A7A"/>
    <w:rsid w:val="008F2351"/>
    <w:rsid w:val="008F2433"/>
    <w:rsid w:val="008F39BE"/>
    <w:rsid w:val="008F3A72"/>
    <w:rsid w:val="008F4011"/>
    <w:rsid w:val="008F58F7"/>
    <w:rsid w:val="008F5BA2"/>
    <w:rsid w:val="008F61A6"/>
    <w:rsid w:val="00902187"/>
    <w:rsid w:val="00905BDC"/>
    <w:rsid w:val="00906578"/>
    <w:rsid w:val="009067C7"/>
    <w:rsid w:val="0091001D"/>
    <w:rsid w:val="009118C3"/>
    <w:rsid w:val="009148EC"/>
    <w:rsid w:val="009169D5"/>
    <w:rsid w:val="0091771B"/>
    <w:rsid w:val="00917C74"/>
    <w:rsid w:val="00923B96"/>
    <w:rsid w:val="00924650"/>
    <w:rsid w:val="0093231C"/>
    <w:rsid w:val="00933186"/>
    <w:rsid w:val="009350D7"/>
    <w:rsid w:val="00936CA3"/>
    <w:rsid w:val="00937DBF"/>
    <w:rsid w:val="009420F4"/>
    <w:rsid w:val="0094283B"/>
    <w:rsid w:val="00944FDD"/>
    <w:rsid w:val="009455C0"/>
    <w:rsid w:val="0094739C"/>
    <w:rsid w:val="00950805"/>
    <w:rsid w:val="009510DA"/>
    <w:rsid w:val="009511E7"/>
    <w:rsid w:val="00952190"/>
    <w:rsid w:val="00956682"/>
    <w:rsid w:val="009569BA"/>
    <w:rsid w:val="00956BF1"/>
    <w:rsid w:val="00957852"/>
    <w:rsid w:val="00957FE0"/>
    <w:rsid w:val="00961ACB"/>
    <w:rsid w:val="00961D49"/>
    <w:rsid w:val="009621CE"/>
    <w:rsid w:val="00963ACF"/>
    <w:rsid w:val="009646D6"/>
    <w:rsid w:val="0096722F"/>
    <w:rsid w:val="00971DE6"/>
    <w:rsid w:val="00981234"/>
    <w:rsid w:val="0098126C"/>
    <w:rsid w:val="0098695C"/>
    <w:rsid w:val="00987D3F"/>
    <w:rsid w:val="0099232F"/>
    <w:rsid w:val="0099513D"/>
    <w:rsid w:val="00997124"/>
    <w:rsid w:val="009A03AC"/>
    <w:rsid w:val="009A10B0"/>
    <w:rsid w:val="009A34BD"/>
    <w:rsid w:val="009A3DA5"/>
    <w:rsid w:val="009A567F"/>
    <w:rsid w:val="009A7717"/>
    <w:rsid w:val="009B082D"/>
    <w:rsid w:val="009B2720"/>
    <w:rsid w:val="009B3CE4"/>
    <w:rsid w:val="009B3F9B"/>
    <w:rsid w:val="009B6119"/>
    <w:rsid w:val="009B7A70"/>
    <w:rsid w:val="009C24FA"/>
    <w:rsid w:val="009C2B34"/>
    <w:rsid w:val="009C6338"/>
    <w:rsid w:val="009C76B3"/>
    <w:rsid w:val="009D02EB"/>
    <w:rsid w:val="009D1466"/>
    <w:rsid w:val="009D19A1"/>
    <w:rsid w:val="009D2DF6"/>
    <w:rsid w:val="009D38E2"/>
    <w:rsid w:val="009E2095"/>
    <w:rsid w:val="009E4B51"/>
    <w:rsid w:val="009E661C"/>
    <w:rsid w:val="009E6979"/>
    <w:rsid w:val="009E6A82"/>
    <w:rsid w:val="009E6B6B"/>
    <w:rsid w:val="009E6CB7"/>
    <w:rsid w:val="009F7BB6"/>
    <w:rsid w:val="00A01143"/>
    <w:rsid w:val="00A01AD8"/>
    <w:rsid w:val="00A024E4"/>
    <w:rsid w:val="00A038D7"/>
    <w:rsid w:val="00A051BD"/>
    <w:rsid w:val="00A07850"/>
    <w:rsid w:val="00A07EE1"/>
    <w:rsid w:val="00A10057"/>
    <w:rsid w:val="00A11726"/>
    <w:rsid w:val="00A118C2"/>
    <w:rsid w:val="00A12308"/>
    <w:rsid w:val="00A12796"/>
    <w:rsid w:val="00A12FE0"/>
    <w:rsid w:val="00A13605"/>
    <w:rsid w:val="00A13D80"/>
    <w:rsid w:val="00A148FE"/>
    <w:rsid w:val="00A14D94"/>
    <w:rsid w:val="00A1574B"/>
    <w:rsid w:val="00A15A8E"/>
    <w:rsid w:val="00A15C2E"/>
    <w:rsid w:val="00A172BF"/>
    <w:rsid w:val="00A17ACF"/>
    <w:rsid w:val="00A20A6D"/>
    <w:rsid w:val="00A210EB"/>
    <w:rsid w:val="00A21A01"/>
    <w:rsid w:val="00A2291E"/>
    <w:rsid w:val="00A22F5E"/>
    <w:rsid w:val="00A232C8"/>
    <w:rsid w:val="00A309E0"/>
    <w:rsid w:val="00A3588C"/>
    <w:rsid w:val="00A35CF4"/>
    <w:rsid w:val="00A36DF2"/>
    <w:rsid w:val="00A40FBD"/>
    <w:rsid w:val="00A41601"/>
    <w:rsid w:val="00A4160F"/>
    <w:rsid w:val="00A41AC0"/>
    <w:rsid w:val="00A4295F"/>
    <w:rsid w:val="00A42E1A"/>
    <w:rsid w:val="00A44CD5"/>
    <w:rsid w:val="00A45B0C"/>
    <w:rsid w:val="00A45D18"/>
    <w:rsid w:val="00A46F97"/>
    <w:rsid w:val="00A477D4"/>
    <w:rsid w:val="00A5072B"/>
    <w:rsid w:val="00A50A73"/>
    <w:rsid w:val="00A51CE3"/>
    <w:rsid w:val="00A5254A"/>
    <w:rsid w:val="00A54F2D"/>
    <w:rsid w:val="00A6026A"/>
    <w:rsid w:val="00A6262B"/>
    <w:rsid w:val="00A63E39"/>
    <w:rsid w:val="00A6587D"/>
    <w:rsid w:val="00A66323"/>
    <w:rsid w:val="00A679F1"/>
    <w:rsid w:val="00A70790"/>
    <w:rsid w:val="00A71411"/>
    <w:rsid w:val="00A73818"/>
    <w:rsid w:val="00A758A0"/>
    <w:rsid w:val="00A75E5F"/>
    <w:rsid w:val="00A76481"/>
    <w:rsid w:val="00A775FB"/>
    <w:rsid w:val="00A77A54"/>
    <w:rsid w:val="00A804D0"/>
    <w:rsid w:val="00A8085F"/>
    <w:rsid w:val="00A82AAD"/>
    <w:rsid w:val="00A83810"/>
    <w:rsid w:val="00A83894"/>
    <w:rsid w:val="00A8697A"/>
    <w:rsid w:val="00A86B2F"/>
    <w:rsid w:val="00A876E9"/>
    <w:rsid w:val="00A87B80"/>
    <w:rsid w:val="00A87FF4"/>
    <w:rsid w:val="00A90C6D"/>
    <w:rsid w:val="00A92CF7"/>
    <w:rsid w:val="00A94BFF"/>
    <w:rsid w:val="00A961F7"/>
    <w:rsid w:val="00A9636D"/>
    <w:rsid w:val="00AA14F6"/>
    <w:rsid w:val="00AA2667"/>
    <w:rsid w:val="00AA39F2"/>
    <w:rsid w:val="00AA64F9"/>
    <w:rsid w:val="00AA74EC"/>
    <w:rsid w:val="00AA77FC"/>
    <w:rsid w:val="00AA7FE8"/>
    <w:rsid w:val="00AB2A34"/>
    <w:rsid w:val="00AB5049"/>
    <w:rsid w:val="00AB55BA"/>
    <w:rsid w:val="00AB7511"/>
    <w:rsid w:val="00AC0245"/>
    <w:rsid w:val="00AC0663"/>
    <w:rsid w:val="00AC13A7"/>
    <w:rsid w:val="00AC1D93"/>
    <w:rsid w:val="00AC5482"/>
    <w:rsid w:val="00AC5EE4"/>
    <w:rsid w:val="00AC6B2C"/>
    <w:rsid w:val="00AD06FD"/>
    <w:rsid w:val="00AD08EC"/>
    <w:rsid w:val="00AD163D"/>
    <w:rsid w:val="00AD1AE5"/>
    <w:rsid w:val="00AD551B"/>
    <w:rsid w:val="00AD5E69"/>
    <w:rsid w:val="00AD7277"/>
    <w:rsid w:val="00AD7514"/>
    <w:rsid w:val="00AD7FBD"/>
    <w:rsid w:val="00AE0B8D"/>
    <w:rsid w:val="00AE15E4"/>
    <w:rsid w:val="00AE2EF8"/>
    <w:rsid w:val="00AE3BF7"/>
    <w:rsid w:val="00AE5CCF"/>
    <w:rsid w:val="00AE636E"/>
    <w:rsid w:val="00AE754F"/>
    <w:rsid w:val="00AE7DF9"/>
    <w:rsid w:val="00AF1205"/>
    <w:rsid w:val="00AF1885"/>
    <w:rsid w:val="00AF200C"/>
    <w:rsid w:val="00AF2518"/>
    <w:rsid w:val="00AF280B"/>
    <w:rsid w:val="00AF3736"/>
    <w:rsid w:val="00AF67C1"/>
    <w:rsid w:val="00B0088F"/>
    <w:rsid w:val="00B02684"/>
    <w:rsid w:val="00B039E7"/>
    <w:rsid w:val="00B03D8E"/>
    <w:rsid w:val="00B075E2"/>
    <w:rsid w:val="00B1290B"/>
    <w:rsid w:val="00B1291C"/>
    <w:rsid w:val="00B14992"/>
    <w:rsid w:val="00B1796C"/>
    <w:rsid w:val="00B17F99"/>
    <w:rsid w:val="00B21297"/>
    <w:rsid w:val="00B2286D"/>
    <w:rsid w:val="00B234BE"/>
    <w:rsid w:val="00B23AAD"/>
    <w:rsid w:val="00B23CD6"/>
    <w:rsid w:val="00B23EB9"/>
    <w:rsid w:val="00B2571A"/>
    <w:rsid w:val="00B25C89"/>
    <w:rsid w:val="00B31B6F"/>
    <w:rsid w:val="00B326A9"/>
    <w:rsid w:val="00B3296F"/>
    <w:rsid w:val="00B3539A"/>
    <w:rsid w:val="00B364EA"/>
    <w:rsid w:val="00B37D7A"/>
    <w:rsid w:val="00B41735"/>
    <w:rsid w:val="00B427C1"/>
    <w:rsid w:val="00B43EF7"/>
    <w:rsid w:val="00B45618"/>
    <w:rsid w:val="00B45AE2"/>
    <w:rsid w:val="00B45CE7"/>
    <w:rsid w:val="00B47314"/>
    <w:rsid w:val="00B50AB2"/>
    <w:rsid w:val="00B51484"/>
    <w:rsid w:val="00B52DC3"/>
    <w:rsid w:val="00B53F72"/>
    <w:rsid w:val="00B544FE"/>
    <w:rsid w:val="00B54823"/>
    <w:rsid w:val="00B54E94"/>
    <w:rsid w:val="00B54E9C"/>
    <w:rsid w:val="00B603AE"/>
    <w:rsid w:val="00B610C9"/>
    <w:rsid w:val="00B62406"/>
    <w:rsid w:val="00B63FB2"/>
    <w:rsid w:val="00B64826"/>
    <w:rsid w:val="00B64A87"/>
    <w:rsid w:val="00B64E69"/>
    <w:rsid w:val="00B65278"/>
    <w:rsid w:val="00B66086"/>
    <w:rsid w:val="00B6663F"/>
    <w:rsid w:val="00B66ED7"/>
    <w:rsid w:val="00B67D3D"/>
    <w:rsid w:val="00B70DB8"/>
    <w:rsid w:val="00B71B1E"/>
    <w:rsid w:val="00B73CE8"/>
    <w:rsid w:val="00B75027"/>
    <w:rsid w:val="00B803C2"/>
    <w:rsid w:val="00B80531"/>
    <w:rsid w:val="00B82954"/>
    <w:rsid w:val="00B83889"/>
    <w:rsid w:val="00B83B47"/>
    <w:rsid w:val="00B840FA"/>
    <w:rsid w:val="00B85AE5"/>
    <w:rsid w:val="00B85D5A"/>
    <w:rsid w:val="00B861F1"/>
    <w:rsid w:val="00B86790"/>
    <w:rsid w:val="00B870E7"/>
    <w:rsid w:val="00B93F95"/>
    <w:rsid w:val="00B94EDC"/>
    <w:rsid w:val="00B95A96"/>
    <w:rsid w:val="00B968D7"/>
    <w:rsid w:val="00B9696D"/>
    <w:rsid w:val="00B96DC3"/>
    <w:rsid w:val="00BA1948"/>
    <w:rsid w:val="00BA1C51"/>
    <w:rsid w:val="00BA1E79"/>
    <w:rsid w:val="00BA2295"/>
    <w:rsid w:val="00BA2A46"/>
    <w:rsid w:val="00BA31E7"/>
    <w:rsid w:val="00BA4B78"/>
    <w:rsid w:val="00BA727F"/>
    <w:rsid w:val="00BB0161"/>
    <w:rsid w:val="00BB05B5"/>
    <w:rsid w:val="00BB2DC7"/>
    <w:rsid w:val="00BB4931"/>
    <w:rsid w:val="00BB644B"/>
    <w:rsid w:val="00BC0C1D"/>
    <w:rsid w:val="00BC1BC2"/>
    <w:rsid w:val="00BC3580"/>
    <w:rsid w:val="00BC38B4"/>
    <w:rsid w:val="00BC3A3E"/>
    <w:rsid w:val="00BC54FC"/>
    <w:rsid w:val="00BC6688"/>
    <w:rsid w:val="00BC67CB"/>
    <w:rsid w:val="00BC6DC3"/>
    <w:rsid w:val="00BD1AF5"/>
    <w:rsid w:val="00BD489E"/>
    <w:rsid w:val="00BD5998"/>
    <w:rsid w:val="00BD7A28"/>
    <w:rsid w:val="00BE35B8"/>
    <w:rsid w:val="00BE46A7"/>
    <w:rsid w:val="00BE5606"/>
    <w:rsid w:val="00BE74B8"/>
    <w:rsid w:val="00BE7EF1"/>
    <w:rsid w:val="00BF04EF"/>
    <w:rsid w:val="00BF1451"/>
    <w:rsid w:val="00BF15D0"/>
    <w:rsid w:val="00BF1634"/>
    <w:rsid w:val="00BF3227"/>
    <w:rsid w:val="00BF4D9D"/>
    <w:rsid w:val="00BF6D7A"/>
    <w:rsid w:val="00BF75E8"/>
    <w:rsid w:val="00BF7E03"/>
    <w:rsid w:val="00C0016C"/>
    <w:rsid w:val="00C028A3"/>
    <w:rsid w:val="00C02AEF"/>
    <w:rsid w:val="00C05D43"/>
    <w:rsid w:val="00C1372C"/>
    <w:rsid w:val="00C219F2"/>
    <w:rsid w:val="00C21A92"/>
    <w:rsid w:val="00C24ECF"/>
    <w:rsid w:val="00C26782"/>
    <w:rsid w:val="00C27FEF"/>
    <w:rsid w:val="00C302AC"/>
    <w:rsid w:val="00C306AE"/>
    <w:rsid w:val="00C324EB"/>
    <w:rsid w:val="00C3290C"/>
    <w:rsid w:val="00C33643"/>
    <w:rsid w:val="00C337F0"/>
    <w:rsid w:val="00C33A1C"/>
    <w:rsid w:val="00C33BCD"/>
    <w:rsid w:val="00C36C9D"/>
    <w:rsid w:val="00C36F70"/>
    <w:rsid w:val="00C37EA9"/>
    <w:rsid w:val="00C41F16"/>
    <w:rsid w:val="00C423EC"/>
    <w:rsid w:val="00C43F18"/>
    <w:rsid w:val="00C52636"/>
    <w:rsid w:val="00C52BBE"/>
    <w:rsid w:val="00C53FE6"/>
    <w:rsid w:val="00C54EFD"/>
    <w:rsid w:val="00C56016"/>
    <w:rsid w:val="00C568DE"/>
    <w:rsid w:val="00C578F7"/>
    <w:rsid w:val="00C621CB"/>
    <w:rsid w:val="00C63543"/>
    <w:rsid w:val="00C659C0"/>
    <w:rsid w:val="00C67891"/>
    <w:rsid w:val="00C70425"/>
    <w:rsid w:val="00C713FD"/>
    <w:rsid w:val="00C72A1E"/>
    <w:rsid w:val="00C730E9"/>
    <w:rsid w:val="00C74428"/>
    <w:rsid w:val="00C74703"/>
    <w:rsid w:val="00C763D4"/>
    <w:rsid w:val="00C765F5"/>
    <w:rsid w:val="00C8065B"/>
    <w:rsid w:val="00C80FF1"/>
    <w:rsid w:val="00C81197"/>
    <w:rsid w:val="00C82718"/>
    <w:rsid w:val="00C8298E"/>
    <w:rsid w:val="00C83FEB"/>
    <w:rsid w:val="00C84E41"/>
    <w:rsid w:val="00C86741"/>
    <w:rsid w:val="00C86EA9"/>
    <w:rsid w:val="00C87BD9"/>
    <w:rsid w:val="00C900B7"/>
    <w:rsid w:val="00C9196A"/>
    <w:rsid w:val="00C93D05"/>
    <w:rsid w:val="00C93FB5"/>
    <w:rsid w:val="00C95AC2"/>
    <w:rsid w:val="00C96DD2"/>
    <w:rsid w:val="00C97758"/>
    <w:rsid w:val="00CA0172"/>
    <w:rsid w:val="00CA702A"/>
    <w:rsid w:val="00CA7ECD"/>
    <w:rsid w:val="00CB13AE"/>
    <w:rsid w:val="00CB1D54"/>
    <w:rsid w:val="00CB2957"/>
    <w:rsid w:val="00CB2E44"/>
    <w:rsid w:val="00CB5D23"/>
    <w:rsid w:val="00CB71F5"/>
    <w:rsid w:val="00CB787E"/>
    <w:rsid w:val="00CB7B46"/>
    <w:rsid w:val="00CC12E2"/>
    <w:rsid w:val="00CC1522"/>
    <w:rsid w:val="00CC2EB4"/>
    <w:rsid w:val="00CC6D1F"/>
    <w:rsid w:val="00CC7D62"/>
    <w:rsid w:val="00CD0322"/>
    <w:rsid w:val="00CD1DAE"/>
    <w:rsid w:val="00CD234D"/>
    <w:rsid w:val="00CD37AA"/>
    <w:rsid w:val="00CD395D"/>
    <w:rsid w:val="00CD4D18"/>
    <w:rsid w:val="00CD68E1"/>
    <w:rsid w:val="00CD6C21"/>
    <w:rsid w:val="00CE2057"/>
    <w:rsid w:val="00CE2149"/>
    <w:rsid w:val="00CE4620"/>
    <w:rsid w:val="00CE61C4"/>
    <w:rsid w:val="00CE673E"/>
    <w:rsid w:val="00CE71E7"/>
    <w:rsid w:val="00CE7798"/>
    <w:rsid w:val="00CF0215"/>
    <w:rsid w:val="00CF1186"/>
    <w:rsid w:val="00CF1EE8"/>
    <w:rsid w:val="00CF2731"/>
    <w:rsid w:val="00CF3D4D"/>
    <w:rsid w:val="00CF4435"/>
    <w:rsid w:val="00CF5354"/>
    <w:rsid w:val="00CF5E2D"/>
    <w:rsid w:val="00D003F3"/>
    <w:rsid w:val="00D00E41"/>
    <w:rsid w:val="00D01044"/>
    <w:rsid w:val="00D0189F"/>
    <w:rsid w:val="00D03548"/>
    <w:rsid w:val="00D04207"/>
    <w:rsid w:val="00D04294"/>
    <w:rsid w:val="00D05420"/>
    <w:rsid w:val="00D071C7"/>
    <w:rsid w:val="00D1018A"/>
    <w:rsid w:val="00D109F1"/>
    <w:rsid w:val="00D10E4B"/>
    <w:rsid w:val="00D11904"/>
    <w:rsid w:val="00D1213A"/>
    <w:rsid w:val="00D122A2"/>
    <w:rsid w:val="00D12307"/>
    <w:rsid w:val="00D12B56"/>
    <w:rsid w:val="00D12BAC"/>
    <w:rsid w:val="00D142BA"/>
    <w:rsid w:val="00D152C5"/>
    <w:rsid w:val="00D1556B"/>
    <w:rsid w:val="00D16248"/>
    <w:rsid w:val="00D21FFA"/>
    <w:rsid w:val="00D30DD8"/>
    <w:rsid w:val="00D310C3"/>
    <w:rsid w:val="00D32484"/>
    <w:rsid w:val="00D32AD5"/>
    <w:rsid w:val="00D3431A"/>
    <w:rsid w:val="00D346B2"/>
    <w:rsid w:val="00D35258"/>
    <w:rsid w:val="00D42859"/>
    <w:rsid w:val="00D457F6"/>
    <w:rsid w:val="00D45B6E"/>
    <w:rsid w:val="00D4640C"/>
    <w:rsid w:val="00D466B6"/>
    <w:rsid w:val="00D47715"/>
    <w:rsid w:val="00D47762"/>
    <w:rsid w:val="00D521DE"/>
    <w:rsid w:val="00D52657"/>
    <w:rsid w:val="00D541DA"/>
    <w:rsid w:val="00D5742E"/>
    <w:rsid w:val="00D5772F"/>
    <w:rsid w:val="00D577AF"/>
    <w:rsid w:val="00D60409"/>
    <w:rsid w:val="00D6388D"/>
    <w:rsid w:val="00D64BE1"/>
    <w:rsid w:val="00D65339"/>
    <w:rsid w:val="00D7038E"/>
    <w:rsid w:val="00D7063D"/>
    <w:rsid w:val="00D70693"/>
    <w:rsid w:val="00D70FF0"/>
    <w:rsid w:val="00D714BD"/>
    <w:rsid w:val="00D71D01"/>
    <w:rsid w:val="00D74FC3"/>
    <w:rsid w:val="00D756A7"/>
    <w:rsid w:val="00D77B0A"/>
    <w:rsid w:val="00D82485"/>
    <w:rsid w:val="00D850C9"/>
    <w:rsid w:val="00D8714C"/>
    <w:rsid w:val="00D8782D"/>
    <w:rsid w:val="00D934B6"/>
    <w:rsid w:val="00D939A0"/>
    <w:rsid w:val="00D940E4"/>
    <w:rsid w:val="00D942FF"/>
    <w:rsid w:val="00D979D1"/>
    <w:rsid w:val="00D97BF7"/>
    <w:rsid w:val="00DA0E46"/>
    <w:rsid w:val="00DA1328"/>
    <w:rsid w:val="00DA18AC"/>
    <w:rsid w:val="00DA3025"/>
    <w:rsid w:val="00DA36BB"/>
    <w:rsid w:val="00DA3D29"/>
    <w:rsid w:val="00DA4517"/>
    <w:rsid w:val="00DA5F0E"/>
    <w:rsid w:val="00DB1EE2"/>
    <w:rsid w:val="00DB2C23"/>
    <w:rsid w:val="00DB3695"/>
    <w:rsid w:val="00DB5155"/>
    <w:rsid w:val="00DB5B84"/>
    <w:rsid w:val="00DB7EEE"/>
    <w:rsid w:val="00DC595D"/>
    <w:rsid w:val="00DC6B43"/>
    <w:rsid w:val="00DD1D5F"/>
    <w:rsid w:val="00DD286A"/>
    <w:rsid w:val="00DD319F"/>
    <w:rsid w:val="00DD33D9"/>
    <w:rsid w:val="00DD6159"/>
    <w:rsid w:val="00DD6979"/>
    <w:rsid w:val="00DD6D83"/>
    <w:rsid w:val="00DE0808"/>
    <w:rsid w:val="00DE0A4D"/>
    <w:rsid w:val="00DE133D"/>
    <w:rsid w:val="00DE166F"/>
    <w:rsid w:val="00DE2E7C"/>
    <w:rsid w:val="00DE6FB1"/>
    <w:rsid w:val="00DE7CA9"/>
    <w:rsid w:val="00DE7E4D"/>
    <w:rsid w:val="00DF0C70"/>
    <w:rsid w:val="00DF3859"/>
    <w:rsid w:val="00DF52C9"/>
    <w:rsid w:val="00DF5CB6"/>
    <w:rsid w:val="00DF68E6"/>
    <w:rsid w:val="00E00281"/>
    <w:rsid w:val="00E01B85"/>
    <w:rsid w:val="00E02C53"/>
    <w:rsid w:val="00E03CD8"/>
    <w:rsid w:val="00E043F4"/>
    <w:rsid w:val="00E04E8C"/>
    <w:rsid w:val="00E07DEB"/>
    <w:rsid w:val="00E07EA4"/>
    <w:rsid w:val="00E115F8"/>
    <w:rsid w:val="00E11A7B"/>
    <w:rsid w:val="00E16D7D"/>
    <w:rsid w:val="00E17342"/>
    <w:rsid w:val="00E1796E"/>
    <w:rsid w:val="00E20B04"/>
    <w:rsid w:val="00E22037"/>
    <w:rsid w:val="00E23AC2"/>
    <w:rsid w:val="00E24DF9"/>
    <w:rsid w:val="00E272AA"/>
    <w:rsid w:val="00E30FD4"/>
    <w:rsid w:val="00E327EB"/>
    <w:rsid w:val="00E32D76"/>
    <w:rsid w:val="00E35494"/>
    <w:rsid w:val="00E3776E"/>
    <w:rsid w:val="00E37AD7"/>
    <w:rsid w:val="00E40D00"/>
    <w:rsid w:val="00E4184E"/>
    <w:rsid w:val="00E41C34"/>
    <w:rsid w:val="00E44AB0"/>
    <w:rsid w:val="00E44B46"/>
    <w:rsid w:val="00E50731"/>
    <w:rsid w:val="00E52C77"/>
    <w:rsid w:val="00E54FEE"/>
    <w:rsid w:val="00E56536"/>
    <w:rsid w:val="00E565F1"/>
    <w:rsid w:val="00E57F7E"/>
    <w:rsid w:val="00E608C3"/>
    <w:rsid w:val="00E61DE9"/>
    <w:rsid w:val="00E6397E"/>
    <w:rsid w:val="00E67C87"/>
    <w:rsid w:val="00E67EE5"/>
    <w:rsid w:val="00E762D4"/>
    <w:rsid w:val="00E76C06"/>
    <w:rsid w:val="00E76C28"/>
    <w:rsid w:val="00E8276B"/>
    <w:rsid w:val="00E83E3C"/>
    <w:rsid w:val="00E83F0F"/>
    <w:rsid w:val="00E842B8"/>
    <w:rsid w:val="00E85591"/>
    <w:rsid w:val="00E87E92"/>
    <w:rsid w:val="00E9014E"/>
    <w:rsid w:val="00E907DA"/>
    <w:rsid w:val="00E92000"/>
    <w:rsid w:val="00E92093"/>
    <w:rsid w:val="00E93C9C"/>
    <w:rsid w:val="00E93EB4"/>
    <w:rsid w:val="00E955A3"/>
    <w:rsid w:val="00E96293"/>
    <w:rsid w:val="00E963DA"/>
    <w:rsid w:val="00E977BF"/>
    <w:rsid w:val="00E97E58"/>
    <w:rsid w:val="00EA1D80"/>
    <w:rsid w:val="00EA3AF1"/>
    <w:rsid w:val="00EA43F3"/>
    <w:rsid w:val="00EA45CB"/>
    <w:rsid w:val="00EA46EF"/>
    <w:rsid w:val="00EA5749"/>
    <w:rsid w:val="00EA7052"/>
    <w:rsid w:val="00EA760A"/>
    <w:rsid w:val="00EB0360"/>
    <w:rsid w:val="00EB0848"/>
    <w:rsid w:val="00EB1CEC"/>
    <w:rsid w:val="00EB49AC"/>
    <w:rsid w:val="00EB7CA3"/>
    <w:rsid w:val="00EB7CDD"/>
    <w:rsid w:val="00EC0DD3"/>
    <w:rsid w:val="00EC0F6F"/>
    <w:rsid w:val="00EC1126"/>
    <w:rsid w:val="00EC1742"/>
    <w:rsid w:val="00EC1E6A"/>
    <w:rsid w:val="00EC2328"/>
    <w:rsid w:val="00EC4E50"/>
    <w:rsid w:val="00EC5552"/>
    <w:rsid w:val="00EC5FEE"/>
    <w:rsid w:val="00EC79AD"/>
    <w:rsid w:val="00ED3900"/>
    <w:rsid w:val="00ED40D7"/>
    <w:rsid w:val="00ED5369"/>
    <w:rsid w:val="00ED5568"/>
    <w:rsid w:val="00EE058E"/>
    <w:rsid w:val="00EE3821"/>
    <w:rsid w:val="00EE3EF4"/>
    <w:rsid w:val="00EE617A"/>
    <w:rsid w:val="00EE67B4"/>
    <w:rsid w:val="00EE76CC"/>
    <w:rsid w:val="00EF15B5"/>
    <w:rsid w:val="00EF2115"/>
    <w:rsid w:val="00EF2178"/>
    <w:rsid w:val="00EF58D2"/>
    <w:rsid w:val="00EF59B7"/>
    <w:rsid w:val="00EF6AD7"/>
    <w:rsid w:val="00EF7A75"/>
    <w:rsid w:val="00EF7CA2"/>
    <w:rsid w:val="00F05AD8"/>
    <w:rsid w:val="00F05FF5"/>
    <w:rsid w:val="00F073DC"/>
    <w:rsid w:val="00F1165E"/>
    <w:rsid w:val="00F11D36"/>
    <w:rsid w:val="00F1221A"/>
    <w:rsid w:val="00F15FE8"/>
    <w:rsid w:val="00F17DFF"/>
    <w:rsid w:val="00F20209"/>
    <w:rsid w:val="00F27272"/>
    <w:rsid w:val="00F30AF7"/>
    <w:rsid w:val="00F30C92"/>
    <w:rsid w:val="00F31DB1"/>
    <w:rsid w:val="00F32493"/>
    <w:rsid w:val="00F32D4E"/>
    <w:rsid w:val="00F36D0A"/>
    <w:rsid w:val="00F417FE"/>
    <w:rsid w:val="00F41D4A"/>
    <w:rsid w:val="00F449DE"/>
    <w:rsid w:val="00F45B10"/>
    <w:rsid w:val="00F462ED"/>
    <w:rsid w:val="00F47D13"/>
    <w:rsid w:val="00F50036"/>
    <w:rsid w:val="00F516B5"/>
    <w:rsid w:val="00F51777"/>
    <w:rsid w:val="00F51D1D"/>
    <w:rsid w:val="00F52461"/>
    <w:rsid w:val="00F529DD"/>
    <w:rsid w:val="00F6094A"/>
    <w:rsid w:val="00F61933"/>
    <w:rsid w:val="00F63980"/>
    <w:rsid w:val="00F6487D"/>
    <w:rsid w:val="00F66DBC"/>
    <w:rsid w:val="00F672E5"/>
    <w:rsid w:val="00F70301"/>
    <w:rsid w:val="00F70619"/>
    <w:rsid w:val="00F70B75"/>
    <w:rsid w:val="00F716E0"/>
    <w:rsid w:val="00F733A6"/>
    <w:rsid w:val="00F73909"/>
    <w:rsid w:val="00F73C51"/>
    <w:rsid w:val="00F73DD7"/>
    <w:rsid w:val="00F7690D"/>
    <w:rsid w:val="00F80102"/>
    <w:rsid w:val="00F80308"/>
    <w:rsid w:val="00F804F3"/>
    <w:rsid w:val="00F83DC0"/>
    <w:rsid w:val="00F84D9F"/>
    <w:rsid w:val="00F852C6"/>
    <w:rsid w:val="00F85917"/>
    <w:rsid w:val="00F85C78"/>
    <w:rsid w:val="00F86A2D"/>
    <w:rsid w:val="00F86DE1"/>
    <w:rsid w:val="00F91BBE"/>
    <w:rsid w:val="00F926B4"/>
    <w:rsid w:val="00F93C2B"/>
    <w:rsid w:val="00F93E5B"/>
    <w:rsid w:val="00F94114"/>
    <w:rsid w:val="00F96F0D"/>
    <w:rsid w:val="00FA1B09"/>
    <w:rsid w:val="00FA1EED"/>
    <w:rsid w:val="00FA4686"/>
    <w:rsid w:val="00FA5F1E"/>
    <w:rsid w:val="00FB01B0"/>
    <w:rsid w:val="00FB0589"/>
    <w:rsid w:val="00FB0961"/>
    <w:rsid w:val="00FB0F91"/>
    <w:rsid w:val="00FB121E"/>
    <w:rsid w:val="00FB2796"/>
    <w:rsid w:val="00FB3AFE"/>
    <w:rsid w:val="00FB3B80"/>
    <w:rsid w:val="00FB4B48"/>
    <w:rsid w:val="00FB5B6E"/>
    <w:rsid w:val="00FB5CEF"/>
    <w:rsid w:val="00FB7DB5"/>
    <w:rsid w:val="00FC4AA6"/>
    <w:rsid w:val="00FC4EF6"/>
    <w:rsid w:val="00FC4FB5"/>
    <w:rsid w:val="00FC5222"/>
    <w:rsid w:val="00FC654C"/>
    <w:rsid w:val="00FC71DC"/>
    <w:rsid w:val="00FC7650"/>
    <w:rsid w:val="00FC7D0A"/>
    <w:rsid w:val="00FD1501"/>
    <w:rsid w:val="00FD27DB"/>
    <w:rsid w:val="00FD5689"/>
    <w:rsid w:val="00FE07D2"/>
    <w:rsid w:val="00FE0F31"/>
    <w:rsid w:val="00FE114C"/>
    <w:rsid w:val="00FE3D43"/>
    <w:rsid w:val="00FE4983"/>
    <w:rsid w:val="00FE498C"/>
    <w:rsid w:val="00FE5786"/>
    <w:rsid w:val="00FE5B36"/>
    <w:rsid w:val="00FE795B"/>
    <w:rsid w:val="00FE79C8"/>
    <w:rsid w:val="00FF038B"/>
    <w:rsid w:val="00FF1EA7"/>
    <w:rsid w:val="00FF2FE7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B4F1D"/>
  <w15:docId w15:val="{6F7D1620-0D8B-40C7-AF07-52CCB878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FBD"/>
    <w:pPr>
      <w:overflowPunct w:val="0"/>
      <w:autoSpaceDE w:val="0"/>
      <w:autoSpaceDN w:val="0"/>
      <w:adjustRightInd w:val="0"/>
      <w:textAlignment w:val="baseline"/>
    </w:pPr>
  </w:style>
  <w:style w:type="paragraph" w:styleId="Balk1">
    <w:name w:val="heading 1"/>
    <w:basedOn w:val="Normal"/>
    <w:next w:val="Normal"/>
    <w:qFormat/>
    <w:rsid w:val="00C219F2"/>
    <w:pPr>
      <w:keepNext/>
      <w:outlineLvl w:val="0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219F2"/>
    <w:rPr>
      <w:sz w:val="16"/>
    </w:rPr>
  </w:style>
  <w:style w:type="paragraph" w:styleId="GvdeMetni2">
    <w:name w:val="Body Text 2"/>
    <w:basedOn w:val="Normal"/>
    <w:rsid w:val="00C219F2"/>
    <w:pPr>
      <w:jc w:val="both"/>
      <w:textAlignment w:val="auto"/>
    </w:pPr>
    <w:rPr>
      <w:sz w:val="16"/>
    </w:rPr>
  </w:style>
  <w:style w:type="table" w:styleId="TabloKlavuzu">
    <w:name w:val="Table Grid"/>
    <w:basedOn w:val="NormalTablo"/>
    <w:rsid w:val="00B039E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C578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78F7"/>
  </w:style>
  <w:style w:type="paragraph" w:styleId="AltBilgi">
    <w:name w:val="footer"/>
    <w:basedOn w:val="Normal"/>
    <w:link w:val="AltBilgiChar"/>
    <w:rsid w:val="00C578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C578F7"/>
  </w:style>
  <w:style w:type="paragraph" w:styleId="BalonMetni">
    <w:name w:val="Balloon Text"/>
    <w:basedOn w:val="Normal"/>
    <w:link w:val="BalonMetniChar"/>
    <w:rsid w:val="00FB058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FB0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GAZİANTEP ÜNİVERSİTESİ TIP FAKÜLTESİ</vt:lpstr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GAZİANTEP ÜNİVERSİTESİ TIP FAKÜLTESİ</dc:title>
  <dc:creator>Bilinmeyen</dc:creator>
  <cp:lastModifiedBy>EĞİTİM</cp:lastModifiedBy>
  <cp:revision>2</cp:revision>
  <cp:lastPrinted>2023-07-12T11:05:00Z</cp:lastPrinted>
  <dcterms:created xsi:type="dcterms:W3CDTF">2023-08-18T13:25:00Z</dcterms:created>
  <dcterms:modified xsi:type="dcterms:W3CDTF">2023-08-18T13:25:00Z</dcterms:modified>
</cp:coreProperties>
</file>